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02" w:rsidRDefault="006B2402" w:rsidP="006F75C7">
      <w:pPr>
        <w:ind w:left="3828"/>
        <w:jc w:val="right"/>
        <w:rPr>
          <w:sz w:val="28"/>
          <w:szCs w:val="28"/>
        </w:rPr>
      </w:pPr>
    </w:p>
    <w:p w:rsidR="006F75C7" w:rsidRPr="00F41EAD" w:rsidRDefault="006F75C7" w:rsidP="006F75C7">
      <w:pPr>
        <w:jc w:val="center"/>
        <w:rPr>
          <w:b/>
        </w:rPr>
      </w:pPr>
      <w:r w:rsidRPr="00F41EAD">
        <w:rPr>
          <w:b/>
        </w:rPr>
        <w:t>РОССИЙСКАЯ  ФЕДЕРАЦИЯ</w:t>
      </w:r>
    </w:p>
    <w:p w:rsidR="006F75C7" w:rsidRPr="00F41EAD" w:rsidRDefault="006F75C7" w:rsidP="006F75C7">
      <w:pPr>
        <w:jc w:val="center"/>
        <w:rPr>
          <w:b/>
        </w:rPr>
      </w:pPr>
      <w:r w:rsidRPr="00F41EAD">
        <w:rPr>
          <w:b/>
        </w:rPr>
        <w:t xml:space="preserve">Брянская область Суражский район </w:t>
      </w:r>
    </w:p>
    <w:p w:rsidR="006F75C7" w:rsidRPr="00F41EAD" w:rsidRDefault="006F75C7" w:rsidP="006F75C7">
      <w:pPr>
        <w:jc w:val="center"/>
        <w:rPr>
          <w:b/>
        </w:rPr>
      </w:pPr>
      <w:r w:rsidRPr="00F41EAD">
        <w:rPr>
          <w:b/>
        </w:rPr>
        <w:t xml:space="preserve">ВЛАЗОВИЧСКИЙ СЕЛЬСКИЙ СОВЕТ НАРОДНЫХ ДЕПУТАТОВ </w:t>
      </w:r>
    </w:p>
    <w:tbl>
      <w:tblPr>
        <w:tblW w:w="10035" w:type="dxa"/>
        <w:tblInd w:w="-1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6F75C7" w:rsidRPr="00F41EAD" w:rsidTr="00974A22">
        <w:trPr>
          <w:trHeight w:val="13"/>
        </w:trPr>
        <w:tc>
          <w:tcPr>
            <w:tcW w:w="1003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F75C7" w:rsidRPr="00F41EAD" w:rsidRDefault="006F75C7" w:rsidP="00974A22">
            <w:pPr>
              <w:rPr>
                <w:b/>
              </w:rPr>
            </w:pPr>
            <w:r w:rsidRPr="00F41EAD">
              <w:rPr>
                <w:b/>
              </w:rPr>
              <w:t xml:space="preserve">                                                     </w:t>
            </w:r>
            <w:proofErr w:type="gramStart"/>
            <w:r w:rsidRPr="00F41EAD">
              <w:rPr>
                <w:b/>
              </w:rPr>
              <w:t>Р</w:t>
            </w:r>
            <w:proofErr w:type="gramEnd"/>
            <w:r w:rsidRPr="00F41EAD">
              <w:rPr>
                <w:b/>
              </w:rPr>
              <w:t xml:space="preserve"> Е Ш Е Н И Е</w:t>
            </w:r>
          </w:p>
        </w:tc>
      </w:tr>
    </w:tbl>
    <w:p w:rsidR="006F75C7" w:rsidRPr="00F41EAD" w:rsidRDefault="00C9510B" w:rsidP="006F75C7">
      <w:pPr>
        <w:jc w:val="center"/>
      </w:pPr>
      <w:r w:rsidRPr="00F41EAD">
        <w:t>47</w:t>
      </w:r>
      <w:r w:rsidR="006F75C7" w:rsidRPr="00F41EAD">
        <w:t xml:space="preserve">-го заседания Влазовичского сельского Совета народных депутатов </w:t>
      </w:r>
    </w:p>
    <w:p w:rsidR="006F75C7" w:rsidRPr="00F41EAD" w:rsidRDefault="006F75C7" w:rsidP="006F75C7">
      <w:pPr>
        <w:jc w:val="center"/>
      </w:pPr>
      <w:r w:rsidRPr="00F41EAD">
        <w:rPr>
          <w:lang w:val="en-US"/>
        </w:rPr>
        <w:t>III</w:t>
      </w:r>
      <w:r w:rsidRPr="00F41EAD">
        <w:t xml:space="preserve"> созыва</w:t>
      </w:r>
    </w:p>
    <w:p w:rsidR="006F75C7" w:rsidRPr="00F41EAD" w:rsidRDefault="006F75C7" w:rsidP="006F75C7"/>
    <w:p w:rsidR="006F75C7" w:rsidRPr="00F41EAD" w:rsidRDefault="00C9510B" w:rsidP="006F75C7">
      <w:pPr>
        <w:rPr>
          <w:u w:val="single"/>
        </w:rPr>
      </w:pPr>
      <w:r w:rsidRPr="00F41EAD">
        <w:t>23.07</w:t>
      </w:r>
      <w:r w:rsidR="006F75C7" w:rsidRPr="00F41EAD">
        <w:t>.2018 года                                                                                            №  1</w:t>
      </w:r>
      <w:r w:rsidR="009A0F95">
        <w:t>62</w:t>
      </w:r>
    </w:p>
    <w:p w:rsidR="006F75C7" w:rsidRPr="00F41EAD" w:rsidRDefault="006F75C7" w:rsidP="006F75C7"/>
    <w:p w:rsidR="006F75C7" w:rsidRDefault="006F75C7" w:rsidP="006F75C7">
      <w:pPr>
        <w:rPr>
          <w:sz w:val="28"/>
          <w:szCs w:val="28"/>
        </w:rPr>
      </w:pPr>
    </w:p>
    <w:p w:rsidR="00C9510B" w:rsidRPr="00510726" w:rsidRDefault="00C9510B" w:rsidP="00C9510B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О протесте прокурора на Положение </w:t>
      </w:r>
    </w:p>
    <w:p w:rsidR="00C9510B" w:rsidRPr="00510726" w:rsidRDefault="00C9510B" w:rsidP="00C9510B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о порядке получения </w:t>
      </w:r>
      <w:proofErr w:type="gramStart"/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>муниципальными</w:t>
      </w:r>
      <w:proofErr w:type="gramEnd"/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9510B" w:rsidRPr="00510726" w:rsidRDefault="00C9510B" w:rsidP="00C9510B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служащими Влазовичского </w:t>
      </w:r>
      <w:proofErr w:type="gramStart"/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9510B" w:rsidRPr="00510726" w:rsidRDefault="00C9510B" w:rsidP="00C9510B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поселения разрешения на участие  </w:t>
      </w:r>
      <w:proofErr w:type="gramStart"/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9510B" w:rsidRPr="00510726" w:rsidRDefault="00C9510B" w:rsidP="00C9510B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безвозмездной основе в управлении </w:t>
      </w:r>
    </w:p>
    <w:p w:rsidR="00C9510B" w:rsidRPr="00510726" w:rsidRDefault="00C9510B" w:rsidP="00C9510B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отдельными некоммерческими  </w:t>
      </w:r>
    </w:p>
    <w:p w:rsidR="00C9510B" w:rsidRPr="00510726" w:rsidRDefault="00C9510B" w:rsidP="00C9510B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>организациями</w:t>
      </w:r>
      <w:proofErr w:type="gramStart"/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утвержденного решением </w:t>
      </w:r>
    </w:p>
    <w:p w:rsidR="00C9510B" w:rsidRPr="00510726" w:rsidRDefault="00C9510B" w:rsidP="00C9510B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Влазовичского сельского Совета </w:t>
      </w:r>
    </w:p>
    <w:p w:rsidR="00C9510B" w:rsidRPr="00510726" w:rsidRDefault="00C9510B" w:rsidP="00C9510B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>народных депутатов от 27.11.2017 г № 146/1</w:t>
      </w:r>
      <w:r w:rsidR="006F75C7" w:rsidRPr="00510726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F75C7" w:rsidRPr="009639BC" w:rsidRDefault="006F75C7" w:rsidP="00B3297C">
      <w:pPr>
        <w:rPr>
          <w:rStyle w:val="FontStyle36"/>
          <w:rFonts w:ascii="Times New Roman" w:hAnsi="Times New Roman" w:cs="Times New Roman"/>
          <w:sz w:val="28"/>
          <w:szCs w:val="28"/>
        </w:rPr>
      </w:pPr>
    </w:p>
    <w:bookmarkEnd w:id="0"/>
    <w:p w:rsidR="00C9510B" w:rsidRDefault="00C9510B" w:rsidP="00C9510B">
      <w:pPr>
        <w:shd w:val="clear" w:color="auto" w:fill="FFFFFF"/>
        <w:ind w:right="19"/>
      </w:pPr>
    </w:p>
    <w:p w:rsidR="00C9510B" w:rsidRDefault="00C9510B" w:rsidP="00C9510B">
      <w:pPr>
        <w:shd w:val="clear" w:color="auto" w:fill="FFFFFF"/>
        <w:ind w:right="19"/>
      </w:pPr>
      <w:r>
        <w:t xml:space="preserve">                Рассмотрев  протест прокурора на Положение о порядке получения муниципальными служащими  </w:t>
      </w:r>
      <w:r w:rsidR="00F41EAD">
        <w:t xml:space="preserve">Влазовичского </w:t>
      </w:r>
      <w:r>
        <w:t xml:space="preserve"> сельского поселения разрешения на участие на безвозмездной основе в управлении отдельными некоммерческими организациями, утвержденного  решением Влазовичского сельского Совета народных депутатов от 27.11.2017 года №146/1, в соответствии с Указом Президента РФ от 01.07.2010  № 821, Влазовичский сельский Совет народных депутатов </w:t>
      </w:r>
    </w:p>
    <w:p w:rsidR="00C9510B" w:rsidRDefault="00C9510B" w:rsidP="00C9510B">
      <w:pPr>
        <w:shd w:val="clear" w:color="auto" w:fill="FFFFFF"/>
        <w:ind w:right="19"/>
        <w:rPr>
          <w:b/>
        </w:rPr>
      </w:pPr>
      <w:r w:rsidRPr="00C9510B">
        <w:rPr>
          <w:b/>
        </w:rPr>
        <w:t>РЕШИЛ:</w:t>
      </w:r>
    </w:p>
    <w:p w:rsidR="00510726" w:rsidRPr="00C9510B" w:rsidRDefault="00510726" w:rsidP="00C9510B">
      <w:pPr>
        <w:shd w:val="clear" w:color="auto" w:fill="FFFFFF"/>
        <w:ind w:right="19"/>
        <w:rPr>
          <w:b/>
        </w:rPr>
      </w:pPr>
    </w:p>
    <w:p w:rsidR="00C9510B" w:rsidRDefault="00C9510B" w:rsidP="00C9510B">
      <w:pPr>
        <w:shd w:val="clear" w:color="auto" w:fill="FFFFFF"/>
        <w:ind w:right="19"/>
      </w:pPr>
      <w:r>
        <w:t xml:space="preserve">       1.  Удовлетворить протест прокурора Суражского района от 14.06.2018</w:t>
      </w:r>
      <w:r w:rsidR="00F41EAD">
        <w:t xml:space="preserve"> года </w:t>
      </w:r>
    </w:p>
    <w:p w:rsidR="00C9510B" w:rsidRDefault="00C9510B" w:rsidP="00C9510B">
      <w:pPr>
        <w:shd w:val="clear" w:color="auto" w:fill="FFFFFF"/>
        <w:ind w:right="19"/>
      </w:pPr>
      <w:r>
        <w:t>№23-43-28-2018 на Положение о порядке получения  муниципальными служащими Влазовичского сельского поселения разрешения на участие на безвозмездной основе в управлении отдельными некоммерческими организациями, утвержденного решением  Влазовичского  сельского Совета народных депутатов от 27.11.2018года № 146/1.</w:t>
      </w:r>
    </w:p>
    <w:p w:rsidR="00C9510B" w:rsidRDefault="00C9510B" w:rsidP="00C9510B">
      <w:pPr>
        <w:shd w:val="clear" w:color="auto" w:fill="FFFFFF"/>
        <w:ind w:right="19"/>
      </w:pPr>
      <w:r>
        <w:t xml:space="preserve">        2. </w:t>
      </w:r>
      <w:proofErr w:type="gramStart"/>
      <w:r>
        <w:t>Исключить из Положения о порядке получения муниципальными служащими Влазовичского  сельского  поселения  разрешения на участие на безвозмездной основе в управлении отдельными н</w:t>
      </w:r>
      <w:r w:rsidR="001E012F">
        <w:t>екоммерческими организациями п.7</w:t>
      </w:r>
      <w:r>
        <w:t xml:space="preserve"> следующего содержания «</w:t>
      </w:r>
      <w:r>
        <w:rPr>
          <w:i/>
        </w:rPr>
        <w:t>Представитель нанимателя (работодатель) вправе направить ходатайство в комиссию по соблюдению требований к служебному поведению и урегулированию конфликта интересов лиц, замещающих должности муниципальной службы, для рассмотрения»</w:t>
      </w:r>
      <w:proofErr w:type="gramEnd"/>
    </w:p>
    <w:p w:rsidR="00C9510B" w:rsidRDefault="00C9510B" w:rsidP="00C9510B">
      <w:pPr>
        <w:shd w:val="clear" w:color="auto" w:fill="FFFFFF"/>
        <w:ind w:right="19"/>
      </w:pPr>
      <w:r>
        <w:t xml:space="preserve">        3. Направить данное решение для опубликования в информационно-аналитическом бюллетене « Муниципальный вестник  Влазовичского  сельского поселения и на официальном сайте  администрации Суражского района в сети Интернет.</w:t>
      </w:r>
    </w:p>
    <w:p w:rsidR="00C9510B" w:rsidRDefault="00C9510B" w:rsidP="00C9510B">
      <w:pPr>
        <w:shd w:val="clear" w:color="auto" w:fill="FFFFFF"/>
        <w:ind w:right="19"/>
      </w:pPr>
      <w:r>
        <w:t xml:space="preserve">         4. Настоящее решение вступает в силу со дня опубликования.</w:t>
      </w:r>
    </w:p>
    <w:p w:rsidR="00C9510B" w:rsidRDefault="00C9510B" w:rsidP="00C9510B">
      <w:pPr>
        <w:shd w:val="clear" w:color="auto" w:fill="FFFFFF"/>
        <w:ind w:right="19"/>
      </w:pPr>
    </w:p>
    <w:p w:rsidR="00C9510B" w:rsidRDefault="00C9510B" w:rsidP="00C9510B">
      <w:pPr>
        <w:shd w:val="clear" w:color="auto" w:fill="FFFFFF"/>
        <w:ind w:right="19"/>
      </w:pPr>
    </w:p>
    <w:p w:rsidR="00C9510B" w:rsidRDefault="00C9510B" w:rsidP="00C9510B">
      <w:pPr>
        <w:shd w:val="clear" w:color="auto" w:fill="FFFFFF"/>
        <w:ind w:right="19"/>
      </w:pPr>
    </w:p>
    <w:p w:rsidR="00C9510B" w:rsidRDefault="00C9510B" w:rsidP="00C9510B">
      <w:pPr>
        <w:shd w:val="clear" w:color="auto" w:fill="FFFFFF"/>
        <w:ind w:right="19"/>
      </w:pPr>
      <w:r>
        <w:t xml:space="preserve">Глава Влазовичского сельского поселения                                  В.Г.Ефремочкина </w:t>
      </w:r>
    </w:p>
    <w:p w:rsidR="00AA5940" w:rsidRDefault="00AA5940" w:rsidP="00C9510B">
      <w:pPr>
        <w:shd w:val="clear" w:color="auto" w:fill="FFFFFF"/>
        <w:ind w:right="19"/>
      </w:pPr>
    </w:p>
    <w:sectPr w:rsidR="00AA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15" w:rsidRDefault="000A6815">
      <w:r>
        <w:separator/>
      </w:r>
    </w:p>
  </w:endnote>
  <w:endnote w:type="continuationSeparator" w:id="0">
    <w:p w:rsidR="000A6815" w:rsidRDefault="000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15" w:rsidRDefault="000A6815">
      <w:r>
        <w:separator/>
      </w:r>
    </w:p>
  </w:footnote>
  <w:footnote w:type="continuationSeparator" w:id="0">
    <w:p w:rsidR="000A6815" w:rsidRDefault="000A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7C1068"/>
    <w:lvl w:ilvl="0">
      <w:numFmt w:val="bullet"/>
      <w:lvlText w:val="*"/>
      <w:lvlJc w:val="left"/>
    </w:lvl>
  </w:abstractNum>
  <w:abstractNum w:abstractNumId="1">
    <w:nsid w:val="05733FEA"/>
    <w:multiLevelType w:val="multilevel"/>
    <w:tmpl w:val="EF9AA0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6F1047E"/>
    <w:multiLevelType w:val="multilevel"/>
    <w:tmpl w:val="26224CD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</w:rPr>
    </w:lvl>
    <w:lvl w:ilvl="1">
      <w:start w:val="32"/>
      <w:numFmt w:val="decimal"/>
      <w:lvlText w:val="%1.%2."/>
      <w:lvlJc w:val="left"/>
      <w:pPr>
        <w:ind w:left="1549" w:hanging="48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3">
    <w:nsid w:val="08E60D7B"/>
    <w:multiLevelType w:val="singleLevel"/>
    <w:tmpl w:val="C8B0B81C"/>
    <w:lvl w:ilvl="0">
      <w:start w:val="5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>
    <w:nsid w:val="090B0C00"/>
    <w:multiLevelType w:val="singleLevel"/>
    <w:tmpl w:val="21BA66D6"/>
    <w:lvl w:ilvl="0">
      <w:start w:val="8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09687E03"/>
    <w:multiLevelType w:val="multilevel"/>
    <w:tmpl w:val="E63AFED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37" w:hanging="109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4" w:hanging="109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4" w:hanging="1095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4" w:hanging="1095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  <w:b w:val="0"/>
      </w:rPr>
    </w:lvl>
  </w:abstractNum>
  <w:abstractNum w:abstractNumId="6">
    <w:nsid w:val="0D5479E5"/>
    <w:multiLevelType w:val="singleLevel"/>
    <w:tmpl w:val="166C8D10"/>
    <w:lvl w:ilvl="0">
      <w:start w:val="8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0EE353ED"/>
    <w:multiLevelType w:val="singleLevel"/>
    <w:tmpl w:val="ECF06AF4"/>
    <w:lvl w:ilvl="0">
      <w:start w:val="6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8">
    <w:nsid w:val="0F834492"/>
    <w:multiLevelType w:val="singleLevel"/>
    <w:tmpl w:val="CA64FB46"/>
    <w:lvl w:ilvl="0">
      <w:start w:val="3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9">
    <w:nsid w:val="10CE5D46"/>
    <w:multiLevelType w:val="singleLevel"/>
    <w:tmpl w:val="00E0E2BA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>
    <w:nsid w:val="145A750C"/>
    <w:multiLevelType w:val="hybridMultilevel"/>
    <w:tmpl w:val="1E0624A6"/>
    <w:lvl w:ilvl="0" w:tplc="97F4EFF4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0F32"/>
    <w:multiLevelType w:val="singleLevel"/>
    <w:tmpl w:val="57C0DE4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2">
    <w:nsid w:val="19325C0A"/>
    <w:multiLevelType w:val="singleLevel"/>
    <w:tmpl w:val="76C6008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1A184AA4"/>
    <w:multiLevelType w:val="singleLevel"/>
    <w:tmpl w:val="80C8FEDA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1D447B3B"/>
    <w:multiLevelType w:val="singleLevel"/>
    <w:tmpl w:val="9AA4F246"/>
    <w:lvl w:ilvl="0">
      <w:start w:val="3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5">
    <w:nsid w:val="1EB24323"/>
    <w:multiLevelType w:val="singleLevel"/>
    <w:tmpl w:val="A2400AF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208E1B9E"/>
    <w:multiLevelType w:val="singleLevel"/>
    <w:tmpl w:val="63D65FFA"/>
    <w:lvl w:ilvl="0">
      <w:start w:val="13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7">
    <w:nsid w:val="21DF1D23"/>
    <w:multiLevelType w:val="singleLevel"/>
    <w:tmpl w:val="208E38BE"/>
    <w:lvl w:ilvl="0">
      <w:start w:val="12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8">
    <w:nsid w:val="25781A7F"/>
    <w:multiLevelType w:val="singleLevel"/>
    <w:tmpl w:val="6F688132"/>
    <w:lvl w:ilvl="0">
      <w:start w:val="5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>
    <w:nsid w:val="275B1A36"/>
    <w:multiLevelType w:val="singleLevel"/>
    <w:tmpl w:val="7AE06536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2B627A31"/>
    <w:multiLevelType w:val="singleLevel"/>
    <w:tmpl w:val="1D20ABE4"/>
    <w:lvl w:ilvl="0">
      <w:start w:val="5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1">
    <w:nsid w:val="2BAC30DE"/>
    <w:multiLevelType w:val="singleLevel"/>
    <w:tmpl w:val="D3C6D17C"/>
    <w:lvl w:ilvl="0">
      <w:start w:val="10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2C3F3556"/>
    <w:multiLevelType w:val="singleLevel"/>
    <w:tmpl w:val="B608EE6A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2E162D42"/>
    <w:multiLevelType w:val="singleLevel"/>
    <w:tmpl w:val="DA92A344"/>
    <w:lvl w:ilvl="0">
      <w:start w:val="5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4">
    <w:nsid w:val="31054532"/>
    <w:multiLevelType w:val="hybridMultilevel"/>
    <w:tmpl w:val="7D78E5E8"/>
    <w:lvl w:ilvl="0" w:tplc="9AD427E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1275AC8"/>
    <w:multiLevelType w:val="singleLevel"/>
    <w:tmpl w:val="FADC9696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26">
    <w:nsid w:val="316A5A8B"/>
    <w:multiLevelType w:val="singleLevel"/>
    <w:tmpl w:val="9C760A26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34F150EC"/>
    <w:multiLevelType w:val="singleLevel"/>
    <w:tmpl w:val="491E574E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>
    <w:nsid w:val="379D4953"/>
    <w:multiLevelType w:val="singleLevel"/>
    <w:tmpl w:val="6EAE756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38C52BE5"/>
    <w:multiLevelType w:val="hybridMultilevel"/>
    <w:tmpl w:val="6F5CB2B0"/>
    <w:lvl w:ilvl="0" w:tplc="680886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39052CB7"/>
    <w:multiLevelType w:val="singleLevel"/>
    <w:tmpl w:val="60701878"/>
    <w:lvl w:ilvl="0">
      <w:start w:val="3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1">
    <w:nsid w:val="3A6A2736"/>
    <w:multiLevelType w:val="singleLevel"/>
    <w:tmpl w:val="D9A2B41E"/>
    <w:lvl w:ilvl="0">
      <w:start w:val="15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2">
    <w:nsid w:val="3B143977"/>
    <w:multiLevelType w:val="singleLevel"/>
    <w:tmpl w:val="80DAA634"/>
    <w:lvl w:ilvl="0">
      <w:start w:val="5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3">
    <w:nsid w:val="3B711CD6"/>
    <w:multiLevelType w:val="singleLevel"/>
    <w:tmpl w:val="DE4EDF08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>
    <w:nsid w:val="3BD64605"/>
    <w:multiLevelType w:val="singleLevel"/>
    <w:tmpl w:val="6CAEB9B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>
    <w:nsid w:val="3CC333BF"/>
    <w:multiLevelType w:val="hybridMultilevel"/>
    <w:tmpl w:val="F26A7482"/>
    <w:lvl w:ilvl="0" w:tplc="8A2ACDE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4366B6"/>
    <w:multiLevelType w:val="multilevel"/>
    <w:tmpl w:val="999A2828"/>
    <w:lvl w:ilvl="0">
      <w:start w:val="3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42550456"/>
    <w:multiLevelType w:val="singleLevel"/>
    <w:tmpl w:val="04884702"/>
    <w:lvl w:ilvl="0">
      <w:start w:val="7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8">
    <w:nsid w:val="455A3FCF"/>
    <w:multiLevelType w:val="hybridMultilevel"/>
    <w:tmpl w:val="B11629E4"/>
    <w:lvl w:ilvl="0" w:tplc="A87ACB2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46FC7338"/>
    <w:multiLevelType w:val="singleLevel"/>
    <w:tmpl w:val="0784975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0">
    <w:nsid w:val="48994C58"/>
    <w:multiLevelType w:val="singleLevel"/>
    <w:tmpl w:val="FF06363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1">
    <w:nsid w:val="48D60BB8"/>
    <w:multiLevelType w:val="singleLevel"/>
    <w:tmpl w:val="65D62D5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2">
    <w:nsid w:val="49FC0F4C"/>
    <w:multiLevelType w:val="hybridMultilevel"/>
    <w:tmpl w:val="90EAC292"/>
    <w:lvl w:ilvl="0" w:tplc="CB7C1068">
      <w:numFmt w:val="bullet"/>
      <w:lvlText w:val="-"/>
      <w:legacy w:legacy="1" w:legacySpace="0" w:legacyIndent="21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9152B5"/>
    <w:multiLevelType w:val="singleLevel"/>
    <w:tmpl w:val="AF386F8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4">
    <w:nsid w:val="4BF06996"/>
    <w:multiLevelType w:val="singleLevel"/>
    <w:tmpl w:val="B5065D7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5">
    <w:nsid w:val="4CAB06EA"/>
    <w:multiLevelType w:val="multilevel"/>
    <w:tmpl w:val="8748477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64" w:hanging="109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4" w:hanging="109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4" w:hanging="1095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4" w:hanging="1095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  <w:b w:val="0"/>
      </w:rPr>
    </w:lvl>
  </w:abstractNum>
  <w:abstractNum w:abstractNumId="46">
    <w:nsid w:val="520A7DC0"/>
    <w:multiLevelType w:val="singleLevel"/>
    <w:tmpl w:val="DFEE3BB0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7">
    <w:nsid w:val="52E84F1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8">
    <w:nsid w:val="53FC2539"/>
    <w:multiLevelType w:val="hybridMultilevel"/>
    <w:tmpl w:val="C5EA593A"/>
    <w:lvl w:ilvl="0" w:tplc="D5A6D7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555D1B0A"/>
    <w:multiLevelType w:val="hybridMultilevel"/>
    <w:tmpl w:val="FFC2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1F25FA"/>
    <w:multiLevelType w:val="singleLevel"/>
    <w:tmpl w:val="54C8D588"/>
    <w:lvl w:ilvl="0">
      <w:start w:val="9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1">
    <w:nsid w:val="58475B5E"/>
    <w:multiLevelType w:val="singleLevel"/>
    <w:tmpl w:val="03148ED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2">
    <w:nsid w:val="58784605"/>
    <w:multiLevelType w:val="singleLevel"/>
    <w:tmpl w:val="06265216"/>
    <w:lvl w:ilvl="0">
      <w:start w:val="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3">
    <w:nsid w:val="589477AA"/>
    <w:multiLevelType w:val="hybridMultilevel"/>
    <w:tmpl w:val="8F762A58"/>
    <w:lvl w:ilvl="0" w:tplc="F0D841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>
    <w:nsid w:val="59196E6D"/>
    <w:multiLevelType w:val="singleLevel"/>
    <w:tmpl w:val="12662FF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5">
    <w:nsid w:val="5ABF27DB"/>
    <w:multiLevelType w:val="singleLevel"/>
    <w:tmpl w:val="7A7674C2"/>
    <w:lvl w:ilvl="0">
      <w:start w:val="7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6">
    <w:nsid w:val="5C05736C"/>
    <w:multiLevelType w:val="singleLevel"/>
    <w:tmpl w:val="A75AB7CC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7">
    <w:nsid w:val="5C7E28B3"/>
    <w:multiLevelType w:val="singleLevel"/>
    <w:tmpl w:val="078017AC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8">
    <w:nsid w:val="5E1C2757"/>
    <w:multiLevelType w:val="singleLevel"/>
    <w:tmpl w:val="E9CA7D26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9">
    <w:nsid w:val="5FDC3B6C"/>
    <w:multiLevelType w:val="singleLevel"/>
    <w:tmpl w:val="9A6218EC"/>
    <w:lvl w:ilvl="0">
      <w:start w:val="4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0">
    <w:nsid w:val="60AF6287"/>
    <w:multiLevelType w:val="singleLevel"/>
    <w:tmpl w:val="3F2248EE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1">
    <w:nsid w:val="60BE24E5"/>
    <w:multiLevelType w:val="singleLevel"/>
    <w:tmpl w:val="61FA1E1C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2">
    <w:nsid w:val="61427D5B"/>
    <w:multiLevelType w:val="singleLevel"/>
    <w:tmpl w:val="CEF6734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3">
    <w:nsid w:val="626871E3"/>
    <w:multiLevelType w:val="singleLevel"/>
    <w:tmpl w:val="A33A8CD6"/>
    <w:lvl w:ilvl="0">
      <w:start w:val="4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64">
    <w:nsid w:val="644C00AA"/>
    <w:multiLevelType w:val="singleLevel"/>
    <w:tmpl w:val="743815BA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5">
    <w:nsid w:val="64D0582B"/>
    <w:multiLevelType w:val="singleLevel"/>
    <w:tmpl w:val="884656DA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6">
    <w:nsid w:val="656E09CF"/>
    <w:multiLevelType w:val="hybridMultilevel"/>
    <w:tmpl w:val="2BBE6078"/>
    <w:lvl w:ilvl="0" w:tplc="A6BAC50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>
    <w:nsid w:val="66953FFD"/>
    <w:multiLevelType w:val="singleLevel"/>
    <w:tmpl w:val="033A4BB6"/>
    <w:lvl w:ilvl="0">
      <w:start w:val="5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68">
    <w:nsid w:val="68D15E23"/>
    <w:multiLevelType w:val="singleLevel"/>
    <w:tmpl w:val="5FCC68B8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9">
    <w:nsid w:val="6BE31FD5"/>
    <w:multiLevelType w:val="singleLevel"/>
    <w:tmpl w:val="C414EEFC"/>
    <w:lvl w:ilvl="0">
      <w:start w:val="5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0">
    <w:nsid w:val="6C096AB3"/>
    <w:multiLevelType w:val="singleLevel"/>
    <w:tmpl w:val="3CC00D46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1">
    <w:nsid w:val="6E895EC6"/>
    <w:multiLevelType w:val="singleLevel"/>
    <w:tmpl w:val="33B0412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2">
    <w:nsid w:val="7410675F"/>
    <w:multiLevelType w:val="singleLevel"/>
    <w:tmpl w:val="E342F6B0"/>
    <w:lvl w:ilvl="0">
      <w:start w:val="7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FD5523"/>
    <w:multiLevelType w:val="singleLevel"/>
    <w:tmpl w:val="C174F7B6"/>
    <w:lvl w:ilvl="0">
      <w:start w:val="12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</w:num>
  <w:num w:numId="4">
    <w:abstractNumId w:val="47"/>
  </w:num>
  <w:num w:numId="5">
    <w:abstractNumId w:val="73"/>
  </w:num>
  <w:num w:numId="6">
    <w:abstractNumId w:val="29"/>
  </w:num>
  <w:num w:numId="7">
    <w:abstractNumId w:val="24"/>
  </w:num>
  <w:num w:numId="8">
    <w:abstractNumId w:val="5"/>
  </w:num>
  <w:num w:numId="9">
    <w:abstractNumId w:val="14"/>
  </w:num>
  <w:num w:numId="10">
    <w:abstractNumId w:val="3"/>
  </w:num>
  <w:num w:numId="11">
    <w:abstractNumId w:val="55"/>
  </w:num>
  <w:num w:numId="12">
    <w:abstractNumId w:val="8"/>
  </w:num>
  <w:num w:numId="13">
    <w:abstractNumId w:val="50"/>
  </w:num>
  <w:num w:numId="14">
    <w:abstractNumId w:val="40"/>
  </w:num>
  <w:num w:numId="15">
    <w:abstractNumId w:val="46"/>
  </w:num>
  <w:num w:numId="16">
    <w:abstractNumId w:val="6"/>
  </w:num>
  <w:num w:numId="17">
    <w:abstractNumId w:val="9"/>
  </w:num>
  <w:num w:numId="18">
    <w:abstractNumId w:val="11"/>
  </w:num>
  <w:num w:numId="19">
    <w:abstractNumId w:val="70"/>
  </w:num>
  <w:num w:numId="20">
    <w:abstractNumId w:val="70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8"/>
  </w:num>
  <w:num w:numId="22">
    <w:abstractNumId w:val="67"/>
  </w:num>
  <w:num w:numId="23">
    <w:abstractNumId w:val="4"/>
  </w:num>
  <w:num w:numId="24">
    <w:abstractNumId w:val="41"/>
  </w:num>
  <w:num w:numId="25">
    <w:abstractNumId w:val="69"/>
  </w:num>
  <w:num w:numId="26">
    <w:abstractNumId w:val="33"/>
  </w:num>
  <w:num w:numId="27">
    <w:abstractNumId w:val="63"/>
  </w:num>
  <w:num w:numId="28">
    <w:abstractNumId w:val="28"/>
  </w:num>
  <w:num w:numId="29">
    <w:abstractNumId w:val="19"/>
  </w:num>
  <w:num w:numId="30">
    <w:abstractNumId w:val="26"/>
  </w:num>
  <w:num w:numId="31">
    <w:abstractNumId w:val="56"/>
  </w:num>
  <w:num w:numId="32">
    <w:abstractNumId w:val="54"/>
  </w:num>
  <w:num w:numId="33">
    <w:abstractNumId w:val="39"/>
  </w:num>
  <w:num w:numId="34">
    <w:abstractNumId w:val="51"/>
  </w:num>
  <w:num w:numId="35">
    <w:abstractNumId w:val="30"/>
  </w:num>
  <w:num w:numId="36">
    <w:abstractNumId w:val="7"/>
  </w:num>
  <w:num w:numId="37">
    <w:abstractNumId w:val="57"/>
  </w:num>
  <w:num w:numId="38">
    <w:abstractNumId w:val="61"/>
  </w:num>
  <w:num w:numId="39">
    <w:abstractNumId w:val="21"/>
  </w:num>
  <w:num w:numId="40">
    <w:abstractNumId w:val="16"/>
  </w:num>
  <w:num w:numId="41">
    <w:abstractNumId w:val="31"/>
  </w:num>
  <w:num w:numId="42">
    <w:abstractNumId w:val="44"/>
  </w:num>
  <w:num w:numId="43">
    <w:abstractNumId w:val="23"/>
  </w:num>
  <w:num w:numId="44">
    <w:abstractNumId w:val="72"/>
  </w:num>
  <w:num w:numId="45">
    <w:abstractNumId w:val="22"/>
  </w:num>
  <w:num w:numId="46">
    <w:abstractNumId w:val="71"/>
  </w:num>
  <w:num w:numId="47">
    <w:abstractNumId w:val="18"/>
  </w:num>
  <w:num w:numId="48">
    <w:abstractNumId w:val="45"/>
  </w:num>
  <w:num w:numId="49">
    <w:abstractNumId w:val="74"/>
  </w:num>
  <w:num w:numId="50">
    <w:abstractNumId w:val="64"/>
  </w:num>
  <w:num w:numId="51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52">
    <w:abstractNumId w:val="34"/>
  </w:num>
  <w:num w:numId="53">
    <w:abstractNumId w:val="34"/>
    <w:lvlOverride w:ilvl="0">
      <w:lvl w:ilvl="0">
        <w:start w:val="2"/>
        <w:numFmt w:val="decimal"/>
        <w:lvlText w:val="%1.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52"/>
  </w:num>
  <w:num w:numId="55">
    <w:abstractNumId w:val="32"/>
  </w:num>
  <w:num w:numId="56">
    <w:abstractNumId w:val="37"/>
  </w:num>
  <w:num w:numId="57">
    <w:abstractNumId w:val="43"/>
  </w:num>
  <w:num w:numId="58">
    <w:abstractNumId w:val="13"/>
  </w:num>
  <w:num w:numId="59">
    <w:abstractNumId w:val="58"/>
  </w:num>
  <w:num w:numId="60">
    <w:abstractNumId w:val="68"/>
  </w:num>
  <w:num w:numId="61">
    <w:abstractNumId w:val="59"/>
  </w:num>
  <w:num w:numId="62">
    <w:abstractNumId w:val="25"/>
  </w:num>
  <w:num w:numId="63">
    <w:abstractNumId w:val="62"/>
  </w:num>
  <w:num w:numId="64">
    <w:abstractNumId w:val="60"/>
  </w:num>
  <w:num w:numId="65">
    <w:abstractNumId w:val="15"/>
  </w:num>
  <w:num w:numId="66">
    <w:abstractNumId w:val="27"/>
  </w:num>
  <w:num w:numId="67">
    <w:abstractNumId w:val="36"/>
  </w:num>
  <w:num w:numId="68">
    <w:abstractNumId w:val="20"/>
  </w:num>
  <w:num w:numId="69">
    <w:abstractNumId w:val="65"/>
  </w:num>
  <w:num w:numId="70">
    <w:abstractNumId w:val="12"/>
  </w:num>
  <w:num w:numId="71">
    <w:abstractNumId w:val="17"/>
  </w:num>
  <w:num w:numId="72">
    <w:abstractNumId w:val="42"/>
  </w:num>
  <w:num w:numId="73">
    <w:abstractNumId w:val="53"/>
  </w:num>
  <w:num w:numId="74">
    <w:abstractNumId w:val="2"/>
  </w:num>
  <w:num w:numId="75">
    <w:abstractNumId w:val="66"/>
  </w:num>
  <w:num w:numId="76">
    <w:abstractNumId w:val="10"/>
  </w:num>
  <w:num w:numId="77">
    <w:abstractNumId w:val="1"/>
  </w:num>
  <w:num w:numId="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3B"/>
    <w:rsid w:val="00002025"/>
    <w:rsid w:val="00004146"/>
    <w:rsid w:val="00010B81"/>
    <w:rsid w:val="00020C53"/>
    <w:rsid w:val="00024896"/>
    <w:rsid w:val="0003353B"/>
    <w:rsid w:val="00033C2E"/>
    <w:rsid w:val="00035833"/>
    <w:rsid w:val="000515B4"/>
    <w:rsid w:val="00051A2D"/>
    <w:rsid w:val="00051F32"/>
    <w:rsid w:val="0006044D"/>
    <w:rsid w:val="0006383B"/>
    <w:rsid w:val="00067A79"/>
    <w:rsid w:val="000705C7"/>
    <w:rsid w:val="00071FEF"/>
    <w:rsid w:val="00074358"/>
    <w:rsid w:val="00074EB4"/>
    <w:rsid w:val="000778C6"/>
    <w:rsid w:val="00090D12"/>
    <w:rsid w:val="000A1949"/>
    <w:rsid w:val="000A2562"/>
    <w:rsid w:val="000A5A82"/>
    <w:rsid w:val="000A6815"/>
    <w:rsid w:val="000A7349"/>
    <w:rsid w:val="000B1D77"/>
    <w:rsid w:val="000B5CDC"/>
    <w:rsid w:val="000C24F0"/>
    <w:rsid w:val="000C3A1C"/>
    <w:rsid w:val="000C63DB"/>
    <w:rsid w:val="000D37D4"/>
    <w:rsid w:val="000D485E"/>
    <w:rsid w:val="000D62F7"/>
    <w:rsid w:val="000E1001"/>
    <w:rsid w:val="000E48A6"/>
    <w:rsid w:val="000E5680"/>
    <w:rsid w:val="000F4DC3"/>
    <w:rsid w:val="000F6243"/>
    <w:rsid w:val="001044D9"/>
    <w:rsid w:val="001049F0"/>
    <w:rsid w:val="00110EB5"/>
    <w:rsid w:val="00121247"/>
    <w:rsid w:val="00121522"/>
    <w:rsid w:val="00122CF6"/>
    <w:rsid w:val="00125600"/>
    <w:rsid w:val="0013692B"/>
    <w:rsid w:val="00143CF1"/>
    <w:rsid w:val="001536A0"/>
    <w:rsid w:val="00154781"/>
    <w:rsid w:val="00155EBB"/>
    <w:rsid w:val="001673E1"/>
    <w:rsid w:val="00170A52"/>
    <w:rsid w:val="00171477"/>
    <w:rsid w:val="00177DBA"/>
    <w:rsid w:val="001878DB"/>
    <w:rsid w:val="00197414"/>
    <w:rsid w:val="001A20D6"/>
    <w:rsid w:val="001A55AF"/>
    <w:rsid w:val="001A794D"/>
    <w:rsid w:val="001B1E1A"/>
    <w:rsid w:val="001B229A"/>
    <w:rsid w:val="001B32A6"/>
    <w:rsid w:val="001B4F7F"/>
    <w:rsid w:val="001B762E"/>
    <w:rsid w:val="001C15FB"/>
    <w:rsid w:val="001C69B2"/>
    <w:rsid w:val="001D0B27"/>
    <w:rsid w:val="001D1472"/>
    <w:rsid w:val="001D4535"/>
    <w:rsid w:val="001E012F"/>
    <w:rsid w:val="001E3BB6"/>
    <w:rsid w:val="001E3E6F"/>
    <w:rsid w:val="001E7492"/>
    <w:rsid w:val="001F0922"/>
    <w:rsid w:val="001F315B"/>
    <w:rsid w:val="001F3427"/>
    <w:rsid w:val="001F4716"/>
    <w:rsid w:val="002102D1"/>
    <w:rsid w:val="00223EC2"/>
    <w:rsid w:val="00227BDB"/>
    <w:rsid w:val="0023086C"/>
    <w:rsid w:val="00236E5A"/>
    <w:rsid w:val="00244446"/>
    <w:rsid w:val="002460CE"/>
    <w:rsid w:val="002472D7"/>
    <w:rsid w:val="0025317D"/>
    <w:rsid w:val="00261151"/>
    <w:rsid w:val="002646CB"/>
    <w:rsid w:val="00267677"/>
    <w:rsid w:val="00285A30"/>
    <w:rsid w:val="002861FE"/>
    <w:rsid w:val="002863B7"/>
    <w:rsid w:val="0029025C"/>
    <w:rsid w:val="002952DC"/>
    <w:rsid w:val="00297E6A"/>
    <w:rsid w:val="002B380D"/>
    <w:rsid w:val="002C0B01"/>
    <w:rsid w:val="002C1231"/>
    <w:rsid w:val="002C2E92"/>
    <w:rsid w:val="002C3F2B"/>
    <w:rsid w:val="002C40D6"/>
    <w:rsid w:val="002E3898"/>
    <w:rsid w:val="002E4B14"/>
    <w:rsid w:val="00302F79"/>
    <w:rsid w:val="00316BE1"/>
    <w:rsid w:val="00337C75"/>
    <w:rsid w:val="00340369"/>
    <w:rsid w:val="00341B15"/>
    <w:rsid w:val="00353586"/>
    <w:rsid w:val="00354FE7"/>
    <w:rsid w:val="00362C9F"/>
    <w:rsid w:val="003713DC"/>
    <w:rsid w:val="0037213E"/>
    <w:rsid w:val="00385A83"/>
    <w:rsid w:val="0038693A"/>
    <w:rsid w:val="003932EA"/>
    <w:rsid w:val="003A0515"/>
    <w:rsid w:val="003A1F71"/>
    <w:rsid w:val="003A4567"/>
    <w:rsid w:val="003B2BFA"/>
    <w:rsid w:val="003B4FD0"/>
    <w:rsid w:val="003C43DE"/>
    <w:rsid w:val="003C7AAA"/>
    <w:rsid w:val="003D5A17"/>
    <w:rsid w:val="003D5F58"/>
    <w:rsid w:val="003D6484"/>
    <w:rsid w:val="003E1003"/>
    <w:rsid w:val="003E3E47"/>
    <w:rsid w:val="003E58F0"/>
    <w:rsid w:val="003F0A6C"/>
    <w:rsid w:val="003F3559"/>
    <w:rsid w:val="003F3CF2"/>
    <w:rsid w:val="003F5625"/>
    <w:rsid w:val="003F57EB"/>
    <w:rsid w:val="00403A08"/>
    <w:rsid w:val="00404BE1"/>
    <w:rsid w:val="004139AD"/>
    <w:rsid w:val="00420842"/>
    <w:rsid w:val="004212C1"/>
    <w:rsid w:val="00423AA3"/>
    <w:rsid w:val="00425CF5"/>
    <w:rsid w:val="0043015C"/>
    <w:rsid w:val="004334C7"/>
    <w:rsid w:val="004349E9"/>
    <w:rsid w:val="00434F3F"/>
    <w:rsid w:val="00436561"/>
    <w:rsid w:val="0044321A"/>
    <w:rsid w:val="00453372"/>
    <w:rsid w:val="004605A7"/>
    <w:rsid w:val="00463F80"/>
    <w:rsid w:val="00464D70"/>
    <w:rsid w:val="00470512"/>
    <w:rsid w:val="00482458"/>
    <w:rsid w:val="00482A94"/>
    <w:rsid w:val="004859C3"/>
    <w:rsid w:val="00495CFC"/>
    <w:rsid w:val="004A06D2"/>
    <w:rsid w:val="004A4EAC"/>
    <w:rsid w:val="004A67D4"/>
    <w:rsid w:val="004B47D2"/>
    <w:rsid w:val="004C1DDA"/>
    <w:rsid w:val="004C6F20"/>
    <w:rsid w:val="004D3EB6"/>
    <w:rsid w:val="004E053E"/>
    <w:rsid w:val="004E1169"/>
    <w:rsid w:val="004E607B"/>
    <w:rsid w:val="004F3C59"/>
    <w:rsid w:val="00510726"/>
    <w:rsid w:val="0051424F"/>
    <w:rsid w:val="00520684"/>
    <w:rsid w:val="00522706"/>
    <w:rsid w:val="00522A70"/>
    <w:rsid w:val="00525ED6"/>
    <w:rsid w:val="00532FEA"/>
    <w:rsid w:val="00534F32"/>
    <w:rsid w:val="00544038"/>
    <w:rsid w:val="00546359"/>
    <w:rsid w:val="00551E23"/>
    <w:rsid w:val="00557A95"/>
    <w:rsid w:val="00560238"/>
    <w:rsid w:val="00561D4F"/>
    <w:rsid w:val="00570232"/>
    <w:rsid w:val="005A6417"/>
    <w:rsid w:val="005A7BCA"/>
    <w:rsid w:val="005B5A40"/>
    <w:rsid w:val="005C1162"/>
    <w:rsid w:val="005C2A45"/>
    <w:rsid w:val="005C360F"/>
    <w:rsid w:val="005D01E8"/>
    <w:rsid w:val="005D3D8B"/>
    <w:rsid w:val="005E0983"/>
    <w:rsid w:val="005E144A"/>
    <w:rsid w:val="005E5B5E"/>
    <w:rsid w:val="005F69B5"/>
    <w:rsid w:val="006051A3"/>
    <w:rsid w:val="00605E9B"/>
    <w:rsid w:val="0060649E"/>
    <w:rsid w:val="00607CF0"/>
    <w:rsid w:val="0061027E"/>
    <w:rsid w:val="0061446A"/>
    <w:rsid w:val="00620142"/>
    <w:rsid w:val="00623329"/>
    <w:rsid w:val="00624346"/>
    <w:rsid w:val="00625943"/>
    <w:rsid w:val="00631C1B"/>
    <w:rsid w:val="0063703F"/>
    <w:rsid w:val="006374ED"/>
    <w:rsid w:val="00643B48"/>
    <w:rsid w:val="00650863"/>
    <w:rsid w:val="0065199F"/>
    <w:rsid w:val="00652CF4"/>
    <w:rsid w:val="006702A0"/>
    <w:rsid w:val="00680604"/>
    <w:rsid w:val="00683116"/>
    <w:rsid w:val="00685790"/>
    <w:rsid w:val="00690ACC"/>
    <w:rsid w:val="00690BE1"/>
    <w:rsid w:val="00694BA7"/>
    <w:rsid w:val="0069649C"/>
    <w:rsid w:val="006969BB"/>
    <w:rsid w:val="00697779"/>
    <w:rsid w:val="006A3991"/>
    <w:rsid w:val="006A3DA3"/>
    <w:rsid w:val="006A4D61"/>
    <w:rsid w:val="006A7561"/>
    <w:rsid w:val="006B2402"/>
    <w:rsid w:val="006B2B41"/>
    <w:rsid w:val="006B5903"/>
    <w:rsid w:val="006C6BE2"/>
    <w:rsid w:val="006C6E64"/>
    <w:rsid w:val="006D1F7C"/>
    <w:rsid w:val="006E0E65"/>
    <w:rsid w:val="006E1EB3"/>
    <w:rsid w:val="006E21A5"/>
    <w:rsid w:val="006F0140"/>
    <w:rsid w:val="006F150D"/>
    <w:rsid w:val="006F1EC3"/>
    <w:rsid w:val="006F2C04"/>
    <w:rsid w:val="006F5F0E"/>
    <w:rsid w:val="006F75C7"/>
    <w:rsid w:val="00702B78"/>
    <w:rsid w:val="00706D74"/>
    <w:rsid w:val="0071106C"/>
    <w:rsid w:val="00713E43"/>
    <w:rsid w:val="00715450"/>
    <w:rsid w:val="00720D1C"/>
    <w:rsid w:val="007218E2"/>
    <w:rsid w:val="00721C6E"/>
    <w:rsid w:val="007233E7"/>
    <w:rsid w:val="00727362"/>
    <w:rsid w:val="0073081C"/>
    <w:rsid w:val="0073278A"/>
    <w:rsid w:val="0073580B"/>
    <w:rsid w:val="00754267"/>
    <w:rsid w:val="00754B20"/>
    <w:rsid w:val="00763179"/>
    <w:rsid w:val="0077315F"/>
    <w:rsid w:val="007731BF"/>
    <w:rsid w:val="00776247"/>
    <w:rsid w:val="00777230"/>
    <w:rsid w:val="00781015"/>
    <w:rsid w:val="00782D22"/>
    <w:rsid w:val="007862CD"/>
    <w:rsid w:val="007926E9"/>
    <w:rsid w:val="00794FB5"/>
    <w:rsid w:val="007A4DA9"/>
    <w:rsid w:val="007A75A0"/>
    <w:rsid w:val="007B759A"/>
    <w:rsid w:val="007C27E2"/>
    <w:rsid w:val="007C35B4"/>
    <w:rsid w:val="007C3891"/>
    <w:rsid w:val="007C46D7"/>
    <w:rsid w:val="007D29AC"/>
    <w:rsid w:val="007D4BAC"/>
    <w:rsid w:val="007D69F3"/>
    <w:rsid w:val="007E0370"/>
    <w:rsid w:val="007E06BE"/>
    <w:rsid w:val="007E5E79"/>
    <w:rsid w:val="007F1F07"/>
    <w:rsid w:val="007F690B"/>
    <w:rsid w:val="00801F63"/>
    <w:rsid w:val="0080798D"/>
    <w:rsid w:val="00812F48"/>
    <w:rsid w:val="00820ADC"/>
    <w:rsid w:val="008214FA"/>
    <w:rsid w:val="008306CB"/>
    <w:rsid w:val="00837D7F"/>
    <w:rsid w:val="00840F60"/>
    <w:rsid w:val="00840FEF"/>
    <w:rsid w:val="00841421"/>
    <w:rsid w:val="00841DBE"/>
    <w:rsid w:val="00856578"/>
    <w:rsid w:val="00857AF9"/>
    <w:rsid w:val="00857DEE"/>
    <w:rsid w:val="00861349"/>
    <w:rsid w:val="0086384F"/>
    <w:rsid w:val="0087458B"/>
    <w:rsid w:val="00875E4F"/>
    <w:rsid w:val="008830A1"/>
    <w:rsid w:val="008876E3"/>
    <w:rsid w:val="008877AF"/>
    <w:rsid w:val="00892CF1"/>
    <w:rsid w:val="008948F3"/>
    <w:rsid w:val="008A21B9"/>
    <w:rsid w:val="008A2C52"/>
    <w:rsid w:val="008A3817"/>
    <w:rsid w:val="008A5DDF"/>
    <w:rsid w:val="008A6519"/>
    <w:rsid w:val="008A6F6D"/>
    <w:rsid w:val="008B09AB"/>
    <w:rsid w:val="008B11B0"/>
    <w:rsid w:val="008B554B"/>
    <w:rsid w:val="008C120E"/>
    <w:rsid w:val="008C417D"/>
    <w:rsid w:val="008C475E"/>
    <w:rsid w:val="008C7A9A"/>
    <w:rsid w:val="008D0C6B"/>
    <w:rsid w:val="008D3CAC"/>
    <w:rsid w:val="008E227D"/>
    <w:rsid w:val="008E490A"/>
    <w:rsid w:val="008E62F4"/>
    <w:rsid w:val="008F0FA7"/>
    <w:rsid w:val="008F57B0"/>
    <w:rsid w:val="0092343F"/>
    <w:rsid w:val="00925653"/>
    <w:rsid w:val="00931A70"/>
    <w:rsid w:val="00935E90"/>
    <w:rsid w:val="00936F8D"/>
    <w:rsid w:val="0094087D"/>
    <w:rsid w:val="009466FE"/>
    <w:rsid w:val="0095673A"/>
    <w:rsid w:val="00957B76"/>
    <w:rsid w:val="00962682"/>
    <w:rsid w:val="009629A8"/>
    <w:rsid w:val="009639BC"/>
    <w:rsid w:val="00964B09"/>
    <w:rsid w:val="00973DC0"/>
    <w:rsid w:val="00974A22"/>
    <w:rsid w:val="00974C29"/>
    <w:rsid w:val="0098005E"/>
    <w:rsid w:val="0099535B"/>
    <w:rsid w:val="009A0F95"/>
    <w:rsid w:val="009A22E3"/>
    <w:rsid w:val="009A36E7"/>
    <w:rsid w:val="009A5119"/>
    <w:rsid w:val="009A65E4"/>
    <w:rsid w:val="009B1B69"/>
    <w:rsid w:val="009B28B3"/>
    <w:rsid w:val="009B28C3"/>
    <w:rsid w:val="009B3B89"/>
    <w:rsid w:val="009B3FA7"/>
    <w:rsid w:val="009B6570"/>
    <w:rsid w:val="009B75C8"/>
    <w:rsid w:val="009C4374"/>
    <w:rsid w:val="009D305F"/>
    <w:rsid w:val="009D4F85"/>
    <w:rsid w:val="009D6F1D"/>
    <w:rsid w:val="009E2507"/>
    <w:rsid w:val="009E2BA9"/>
    <w:rsid w:val="009E5B12"/>
    <w:rsid w:val="00A04C5F"/>
    <w:rsid w:val="00A04E91"/>
    <w:rsid w:val="00A11E64"/>
    <w:rsid w:val="00A1370D"/>
    <w:rsid w:val="00A140B9"/>
    <w:rsid w:val="00A16061"/>
    <w:rsid w:val="00A25D20"/>
    <w:rsid w:val="00A3192F"/>
    <w:rsid w:val="00A3272C"/>
    <w:rsid w:val="00A331F2"/>
    <w:rsid w:val="00A334C6"/>
    <w:rsid w:val="00A46D6A"/>
    <w:rsid w:val="00A74EDE"/>
    <w:rsid w:val="00A816B6"/>
    <w:rsid w:val="00A82245"/>
    <w:rsid w:val="00A86E2D"/>
    <w:rsid w:val="00AA09AB"/>
    <w:rsid w:val="00AA131A"/>
    <w:rsid w:val="00AA14F9"/>
    <w:rsid w:val="00AA5098"/>
    <w:rsid w:val="00AA5940"/>
    <w:rsid w:val="00AB1B7A"/>
    <w:rsid w:val="00AB750C"/>
    <w:rsid w:val="00AB76D4"/>
    <w:rsid w:val="00AC3CED"/>
    <w:rsid w:val="00AD03DE"/>
    <w:rsid w:val="00AE03F8"/>
    <w:rsid w:val="00AE2F13"/>
    <w:rsid w:val="00AE6EAC"/>
    <w:rsid w:val="00AE7B03"/>
    <w:rsid w:val="00AF4BBC"/>
    <w:rsid w:val="00B0184F"/>
    <w:rsid w:val="00B1267E"/>
    <w:rsid w:val="00B14456"/>
    <w:rsid w:val="00B25910"/>
    <w:rsid w:val="00B27F25"/>
    <w:rsid w:val="00B30A56"/>
    <w:rsid w:val="00B31D8D"/>
    <w:rsid w:val="00B3297C"/>
    <w:rsid w:val="00B344EE"/>
    <w:rsid w:val="00B37E88"/>
    <w:rsid w:val="00B414C3"/>
    <w:rsid w:val="00B4194B"/>
    <w:rsid w:val="00B43FE8"/>
    <w:rsid w:val="00B46599"/>
    <w:rsid w:val="00B47F09"/>
    <w:rsid w:val="00B519BB"/>
    <w:rsid w:val="00B53A8E"/>
    <w:rsid w:val="00B662DB"/>
    <w:rsid w:val="00B6650F"/>
    <w:rsid w:val="00B740B1"/>
    <w:rsid w:val="00B932CE"/>
    <w:rsid w:val="00BA09FA"/>
    <w:rsid w:val="00BA69A1"/>
    <w:rsid w:val="00BA6AFF"/>
    <w:rsid w:val="00BB39F0"/>
    <w:rsid w:val="00BB739A"/>
    <w:rsid w:val="00BD4662"/>
    <w:rsid w:val="00BE014D"/>
    <w:rsid w:val="00BE0BCE"/>
    <w:rsid w:val="00BE1F22"/>
    <w:rsid w:val="00BE378D"/>
    <w:rsid w:val="00BE756E"/>
    <w:rsid w:val="00BF68B8"/>
    <w:rsid w:val="00C01A5A"/>
    <w:rsid w:val="00C01F0F"/>
    <w:rsid w:val="00C03381"/>
    <w:rsid w:val="00C0647B"/>
    <w:rsid w:val="00C13CBF"/>
    <w:rsid w:val="00C14232"/>
    <w:rsid w:val="00C16359"/>
    <w:rsid w:val="00C17D3A"/>
    <w:rsid w:val="00C200D2"/>
    <w:rsid w:val="00C2205B"/>
    <w:rsid w:val="00C255F3"/>
    <w:rsid w:val="00C25DAC"/>
    <w:rsid w:val="00C30EDD"/>
    <w:rsid w:val="00C3154A"/>
    <w:rsid w:val="00C3686A"/>
    <w:rsid w:val="00C417F3"/>
    <w:rsid w:val="00C41A1F"/>
    <w:rsid w:val="00C433B4"/>
    <w:rsid w:val="00C52311"/>
    <w:rsid w:val="00C716FD"/>
    <w:rsid w:val="00C71C2C"/>
    <w:rsid w:val="00C759A2"/>
    <w:rsid w:val="00C803A5"/>
    <w:rsid w:val="00C82144"/>
    <w:rsid w:val="00C839F5"/>
    <w:rsid w:val="00C87C9F"/>
    <w:rsid w:val="00C945A0"/>
    <w:rsid w:val="00C9510B"/>
    <w:rsid w:val="00CA267E"/>
    <w:rsid w:val="00CB1E32"/>
    <w:rsid w:val="00CB45A8"/>
    <w:rsid w:val="00CB71B1"/>
    <w:rsid w:val="00CD0118"/>
    <w:rsid w:val="00CD2F12"/>
    <w:rsid w:val="00CE2C76"/>
    <w:rsid w:val="00CF000E"/>
    <w:rsid w:val="00CF065C"/>
    <w:rsid w:val="00CF165C"/>
    <w:rsid w:val="00CF1A80"/>
    <w:rsid w:val="00CF265C"/>
    <w:rsid w:val="00CF7414"/>
    <w:rsid w:val="00D01F27"/>
    <w:rsid w:val="00D065FB"/>
    <w:rsid w:val="00D1345F"/>
    <w:rsid w:val="00D17A95"/>
    <w:rsid w:val="00D21C34"/>
    <w:rsid w:val="00D23762"/>
    <w:rsid w:val="00D24CDD"/>
    <w:rsid w:val="00D25C3A"/>
    <w:rsid w:val="00D25DA3"/>
    <w:rsid w:val="00D27247"/>
    <w:rsid w:val="00D27AD5"/>
    <w:rsid w:val="00D36930"/>
    <w:rsid w:val="00D46B24"/>
    <w:rsid w:val="00D6027A"/>
    <w:rsid w:val="00D71659"/>
    <w:rsid w:val="00D737BB"/>
    <w:rsid w:val="00D85FB7"/>
    <w:rsid w:val="00D9123C"/>
    <w:rsid w:val="00D91703"/>
    <w:rsid w:val="00D937D4"/>
    <w:rsid w:val="00D95F5F"/>
    <w:rsid w:val="00DA355C"/>
    <w:rsid w:val="00DA6412"/>
    <w:rsid w:val="00DA7074"/>
    <w:rsid w:val="00DB0073"/>
    <w:rsid w:val="00DB1F84"/>
    <w:rsid w:val="00DC000B"/>
    <w:rsid w:val="00DC489B"/>
    <w:rsid w:val="00DD2A57"/>
    <w:rsid w:val="00DD42D7"/>
    <w:rsid w:val="00DE03B4"/>
    <w:rsid w:val="00DE137D"/>
    <w:rsid w:val="00DE21A0"/>
    <w:rsid w:val="00DE5C5E"/>
    <w:rsid w:val="00DE7541"/>
    <w:rsid w:val="00DF18F1"/>
    <w:rsid w:val="00E02BC2"/>
    <w:rsid w:val="00E14FE0"/>
    <w:rsid w:val="00E251C5"/>
    <w:rsid w:val="00E271BE"/>
    <w:rsid w:val="00E359D2"/>
    <w:rsid w:val="00E3648B"/>
    <w:rsid w:val="00E45CCE"/>
    <w:rsid w:val="00E46B14"/>
    <w:rsid w:val="00E518F7"/>
    <w:rsid w:val="00E54689"/>
    <w:rsid w:val="00E57E3C"/>
    <w:rsid w:val="00E67F70"/>
    <w:rsid w:val="00E70796"/>
    <w:rsid w:val="00E7112A"/>
    <w:rsid w:val="00E81DC4"/>
    <w:rsid w:val="00E91458"/>
    <w:rsid w:val="00E92D7F"/>
    <w:rsid w:val="00EA538D"/>
    <w:rsid w:val="00EA7AA5"/>
    <w:rsid w:val="00EB247C"/>
    <w:rsid w:val="00EC1A3E"/>
    <w:rsid w:val="00ED171A"/>
    <w:rsid w:val="00ED319C"/>
    <w:rsid w:val="00EE5214"/>
    <w:rsid w:val="00EE6E02"/>
    <w:rsid w:val="00EF1765"/>
    <w:rsid w:val="00EF2CB4"/>
    <w:rsid w:val="00EF5F45"/>
    <w:rsid w:val="00EF61C7"/>
    <w:rsid w:val="00F01943"/>
    <w:rsid w:val="00F13285"/>
    <w:rsid w:val="00F1772C"/>
    <w:rsid w:val="00F27629"/>
    <w:rsid w:val="00F37803"/>
    <w:rsid w:val="00F41EAD"/>
    <w:rsid w:val="00F41EF1"/>
    <w:rsid w:val="00F5789F"/>
    <w:rsid w:val="00F635F3"/>
    <w:rsid w:val="00F64BC0"/>
    <w:rsid w:val="00F70CB4"/>
    <w:rsid w:val="00F72C43"/>
    <w:rsid w:val="00F752C6"/>
    <w:rsid w:val="00F76C95"/>
    <w:rsid w:val="00F85263"/>
    <w:rsid w:val="00F8701A"/>
    <w:rsid w:val="00FA170F"/>
    <w:rsid w:val="00FA6A9A"/>
    <w:rsid w:val="00FC4AAD"/>
    <w:rsid w:val="00FC51AD"/>
    <w:rsid w:val="00FC7361"/>
    <w:rsid w:val="00FD1FD3"/>
    <w:rsid w:val="00FD20E0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5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09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7D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27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09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557A9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557A95"/>
    <w:rPr>
      <w:rFonts w:ascii="Cambria" w:hAnsi="Cambria"/>
      <w:sz w:val="22"/>
      <w:szCs w:val="22"/>
      <w:lang w:val="ru-RU" w:eastAsia="ru-RU" w:bidi="ar-SA"/>
    </w:rPr>
  </w:style>
  <w:style w:type="paragraph" w:styleId="a3">
    <w:name w:val="Subtitle"/>
    <w:basedOn w:val="a"/>
    <w:link w:val="a4"/>
    <w:qFormat/>
    <w:rsid w:val="00557A95"/>
    <w:pPr>
      <w:jc w:val="center"/>
    </w:pPr>
    <w:rPr>
      <w:szCs w:val="20"/>
    </w:rPr>
  </w:style>
  <w:style w:type="character" w:customStyle="1" w:styleId="a4">
    <w:name w:val="Подзаголовок Знак"/>
    <w:link w:val="a3"/>
    <w:rsid w:val="00557A95"/>
    <w:rPr>
      <w:sz w:val="24"/>
      <w:lang w:val="ru-RU" w:eastAsia="ru-RU" w:bidi="ar-SA"/>
    </w:rPr>
  </w:style>
  <w:style w:type="paragraph" w:styleId="a5">
    <w:name w:val="Title"/>
    <w:basedOn w:val="a"/>
    <w:link w:val="a6"/>
    <w:qFormat/>
    <w:rsid w:val="00557A95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link w:val="a5"/>
    <w:locked/>
    <w:rsid w:val="00557A95"/>
    <w:rPr>
      <w:b/>
      <w:sz w:val="36"/>
      <w:lang w:val="ru-RU" w:eastAsia="ru-RU" w:bidi="ar-SA"/>
    </w:rPr>
  </w:style>
  <w:style w:type="paragraph" w:styleId="a7">
    <w:name w:val="Body Text"/>
    <w:basedOn w:val="a"/>
    <w:link w:val="a8"/>
    <w:rsid w:val="00177DBA"/>
    <w:pPr>
      <w:jc w:val="center"/>
    </w:pPr>
    <w:rPr>
      <w:sz w:val="28"/>
      <w:szCs w:val="20"/>
    </w:rPr>
  </w:style>
  <w:style w:type="paragraph" w:styleId="21">
    <w:name w:val="Body Text 2"/>
    <w:basedOn w:val="a"/>
    <w:link w:val="22"/>
    <w:rsid w:val="00177DBA"/>
    <w:rPr>
      <w:sz w:val="28"/>
      <w:szCs w:val="20"/>
    </w:rPr>
  </w:style>
  <w:style w:type="character" w:customStyle="1" w:styleId="a8">
    <w:name w:val="Основной текст Знак"/>
    <w:link w:val="a7"/>
    <w:rsid w:val="0073278A"/>
    <w:rPr>
      <w:sz w:val="28"/>
      <w:lang w:val="ru-RU" w:eastAsia="ru-RU" w:bidi="ar-SA"/>
    </w:rPr>
  </w:style>
  <w:style w:type="paragraph" w:styleId="a9">
    <w:name w:val="List Paragraph"/>
    <w:basedOn w:val="a"/>
    <w:qFormat/>
    <w:rsid w:val="00670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C2E92"/>
    <w:pPr>
      <w:spacing w:before="100" w:beforeAutospacing="1" w:after="100" w:afterAutospacing="1"/>
    </w:pPr>
    <w:rPr>
      <w:lang w:val="en-US" w:eastAsia="en-US" w:bidi="en-US"/>
    </w:rPr>
  </w:style>
  <w:style w:type="character" w:customStyle="1" w:styleId="11">
    <w:name w:val="Знак Знак1"/>
    <w:locked/>
    <w:rsid w:val="002C2E92"/>
    <w:rPr>
      <w:rFonts w:ascii="Times New Roman" w:eastAsia="Times New Roman" w:hAnsi="Times New Roman" w:cs="Times New Roman"/>
      <w:b/>
      <w:sz w:val="36"/>
      <w:szCs w:val="20"/>
    </w:rPr>
  </w:style>
  <w:style w:type="character" w:styleId="aa">
    <w:name w:val="Hyperlink"/>
    <w:rsid w:val="00354FE7"/>
    <w:rPr>
      <w:color w:val="0000FF"/>
      <w:u w:val="single"/>
    </w:rPr>
  </w:style>
  <w:style w:type="paragraph" w:customStyle="1" w:styleId="ConsNormal">
    <w:name w:val="ConsNormal"/>
    <w:autoRedefine/>
    <w:rsid w:val="003D6484"/>
    <w:pPr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354F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caption"/>
    <w:basedOn w:val="a"/>
    <w:qFormat/>
    <w:rsid w:val="00354FE7"/>
    <w:pPr>
      <w:jc w:val="center"/>
    </w:pPr>
    <w:rPr>
      <w:sz w:val="28"/>
      <w:szCs w:val="20"/>
    </w:rPr>
  </w:style>
  <w:style w:type="paragraph" w:styleId="ac">
    <w:name w:val="Plain Text"/>
    <w:basedOn w:val="a"/>
    <w:link w:val="ad"/>
    <w:rsid w:val="00267677"/>
    <w:rPr>
      <w:rFonts w:ascii="Courier New" w:hAnsi="Courier New"/>
      <w:sz w:val="20"/>
      <w:szCs w:val="20"/>
    </w:rPr>
  </w:style>
  <w:style w:type="table" w:styleId="ae">
    <w:name w:val="Table Grid"/>
    <w:basedOn w:val="a1"/>
    <w:rsid w:val="00D25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нак Знак4"/>
    <w:semiHidden/>
    <w:rsid w:val="00AA09AB"/>
    <w:rPr>
      <w:rFonts w:ascii="Cambria" w:hAnsi="Cambria"/>
      <w:sz w:val="22"/>
      <w:szCs w:val="22"/>
      <w:lang w:val="ru-RU" w:eastAsia="ru-RU" w:bidi="ar-SA"/>
    </w:rPr>
  </w:style>
  <w:style w:type="character" w:customStyle="1" w:styleId="23">
    <w:name w:val="Знак Знак2"/>
    <w:rsid w:val="00AA09AB"/>
    <w:rPr>
      <w:sz w:val="24"/>
      <w:lang w:val="ru-RU" w:eastAsia="ru-RU" w:bidi="ar-SA"/>
    </w:rPr>
  </w:style>
  <w:style w:type="paragraph" w:styleId="30">
    <w:name w:val="Body Text 3"/>
    <w:basedOn w:val="a"/>
    <w:link w:val="31"/>
    <w:unhideWhenUsed/>
    <w:rsid w:val="00AA09A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Знак Знак3"/>
    <w:locked/>
    <w:rsid w:val="00AA09AB"/>
    <w:rPr>
      <w:b/>
      <w:sz w:val="36"/>
      <w:lang w:val="ru-RU" w:eastAsia="ru-RU" w:bidi="ar-SA"/>
    </w:rPr>
  </w:style>
  <w:style w:type="paragraph" w:customStyle="1" w:styleId="Style1">
    <w:name w:val="Style1"/>
    <w:basedOn w:val="a"/>
    <w:rsid w:val="00D95F5F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D95F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95F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95F5F"/>
    <w:pPr>
      <w:widowControl w:val="0"/>
      <w:autoSpaceDE w:val="0"/>
      <w:autoSpaceDN w:val="0"/>
      <w:adjustRightInd w:val="0"/>
      <w:spacing w:line="276" w:lineRule="exact"/>
      <w:ind w:firstLine="605"/>
    </w:pPr>
  </w:style>
  <w:style w:type="paragraph" w:customStyle="1" w:styleId="Style6">
    <w:name w:val="Style6"/>
    <w:basedOn w:val="a"/>
    <w:rsid w:val="00D95F5F"/>
    <w:pPr>
      <w:widowControl w:val="0"/>
      <w:autoSpaceDE w:val="0"/>
      <w:autoSpaceDN w:val="0"/>
      <w:adjustRightInd w:val="0"/>
      <w:spacing w:line="276" w:lineRule="exact"/>
      <w:ind w:hanging="422"/>
    </w:pPr>
  </w:style>
  <w:style w:type="paragraph" w:customStyle="1" w:styleId="Style7">
    <w:name w:val="Style7"/>
    <w:basedOn w:val="a"/>
    <w:rsid w:val="00D95F5F"/>
    <w:pPr>
      <w:widowControl w:val="0"/>
      <w:autoSpaceDE w:val="0"/>
      <w:autoSpaceDN w:val="0"/>
      <w:adjustRightInd w:val="0"/>
      <w:spacing w:line="277" w:lineRule="exact"/>
      <w:ind w:firstLine="365"/>
    </w:pPr>
  </w:style>
  <w:style w:type="character" w:customStyle="1" w:styleId="FontStyle11">
    <w:name w:val="Font Style11"/>
    <w:rsid w:val="00D95F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D95F5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D95F5F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D95F5F"/>
    <w:pPr>
      <w:widowControl w:val="0"/>
      <w:autoSpaceDE w:val="0"/>
      <w:autoSpaceDN w:val="0"/>
      <w:adjustRightInd w:val="0"/>
      <w:spacing w:line="344" w:lineRule="exact"/>
      <w:ind w:firstLine="629"/>
      <w:jc w:val="both"/>
    </w:pPr>
  </w:style>
  <w:style w:type="paragraph" w:customStyle="1" w:styleId="af">
    <w:name w:val="Таблицы (моноширинный)"/>
    <w:basedOn w:val="a"/>
    <w:next w:val="a"/>
    <w:rsid w:val="005A7B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Body Text Indent"/>
    <w:basedOn w:val="a"/>
    <w:link w:val="af1"/>
    <w:semiHidden/>
    <w:unhideWhenUsed/>
    <w:rsid w:val="009B6570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2">
    <w:name w:val="Normal (Web)"/>
    <w:basedOn w:val="a"/>
    <w:rsid w:val="009B6570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rsid w:val="00C25DAC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rsid w:val="002C123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2C1231"/>
    <w:rPr>
      <w:sz w:val="24"/>
      <w:szCs w:val="24"/>
    </w:rPr>
  </w:style>
  <w:style w:type="character" w:customStyle="1" w:styleId="ad">
    <w:name w:val="Текст Знак"/>
    <w:link w:val="ac"/>
    <w:rsid w:val="002C1231"/>
    <w:rPr>
      <w:rFonts w:ascii="Courier New" w:hAnsi="Courier New"/>
    </w:rPr>
  </w:style>
  <w:style w:type="paragraph" w:styleId="af5">
    <w:name w:val="No Spacing"/>
    <w:uiPriority w:val="1"/>
    <w:qFormat/>
    <w:rsid w:val="002C1231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69777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97779"/>
    <w:rPr>
      <w:rFonts w:ascii="Arial" w:hAnsi="Arial" w:cs="Arial"/>
      <w:b/>
      <w:bCs/>
      <w:i/>
      <w:iCs/>
      <w:sz w:val="28"/>
      <w:szCs w:val="28"/>
    </w:rPr>
  </w:style>
  <w:style w:type="paragraph" w:styleId="af6">
    <w:name w:val="footnote text"/>
    <w:basedOn w:val="a"/>
    <w:link w:val="af7"/>
    <w:unhideWhenUsed/>
    <w:rsid w:val="00697779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97779"/>
  </w:style>
  <w:style w:type="character" w:customStyle="1" w:styleId="af1">
    <w:name w:val="Основной текст с отступом Знак"/>
    <w:link w:val="af0"/>
    <w:semiHidden/>
    <w:rsid w:val="00697779"/>
    <w:rPr>
      <w:rFonts w:ascii="Calibri" w:hAnsi="Calibri"/>
      <w:sz w:val="22"/>
      <w:szCs w:val="22"/>
    </w:rPr>
  </w:style>
  <w:style w:type="character" w:styleId="af8">
    <w:name w:val="footnote reference"/>
    <w:unhideWhenUsed/>
    <w:rsid w:val="00697779"/>
    <w:rPr>
      <w:vertAlign w:val="superscript"/>
    </w:rPr>
  </w:style>
  <w:style w:type="paragraph" w:styleId="af9">
    <w:name w:val="header"/>
    <w:basedOn w:val="a"/>
    <w:link w:val="afa"/>
    <w:unhideWhenUsed/>
    <w:rsid w:val="0069777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a">
    <w:name w:val="Верхний колонтитул Знак"/>
    <w:link w:val="af9"/>
    <w:rsid w:val="00697779"/>
    <w:rPr>
      <w:rFonts w:ascii="Calibri" w:hAnsi="Calibri"/>
      <w:sz w:val="22"/>
      <w:szCs w:val="22"/>
    </w:rPr>
  </w:style>
  <w:style w:type="paragraph" w:styleId="afb">
    <w:name w:val="footer"/>
    <w:basedOn w:val="a"/>
    <w:link w:val="afc"/>
    <w:unhideWhenUsed/>
    <w:rsid w:val="0069777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link w:val="afb"/>
    <w:rsid w:val="0069777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97779"/>
    <w:pPr>
      <w:spacing w:line="273" w:lineRule="auto"/>
    </w:pPr>
    <w:rPr>
      <w:rFonts w:ascii="Courier New" w:hAnsi="Courier New" w:cs="Courier New"/>
      <w:color w:val="000000"/>
      <w:kern w:val="28"/>
    </w:rPr>
  </w:style>
  <w:style w:type="paragraph" w:customStyle="1" w:styleId="ConsPlusTitle">
    <w:name w:val="ConsPlusTitle"/>
    <w:rsid w:val="00697779"/>
    <w:rPr>
      <w:b/>
      <w:bCs/>
      <w:color w:val="000000"/>
      <w:kern w:val="28"/>
      <w:sz w:val="24"/>
      <w:szCs w:val="24"/>
    </w:rPr>
  </w:style>
  <w:style w:type="character" w:customStyle="1" w:styleId="12">
    <w:name w:val="Название Знак1"/>
    <w:locked/>
    <w:rsid w:val="00697779"/>
    <w:rPr>
      <w:rFonts w:ascii="Calibri" w:eastAsia="Calibri" w:hAnsi="Calibri" w:cs="Calibri"/>
      <w:sz w:val="28"/>
      <w:szCs w:val="28"/>
      <w:lang w:eastAsia="en-US"/>
    </w:rPr>
  </w:style>
  <w:style w:type="character" w:customStyle="1" w:styleId="af4">
    <w:name w:val="Текст выноски Знак"/>
    <w:link w:val="af3"/>
    <w:uiPriority w:val="99"/>
    <w:semiHidden/>
    <w:rsid w:val="00697779"/>
    <w:rPr>
      <w:rFonts w:ascii="Tahoma" w:hAnsi="Tahoma" w:cs="Tahoma"/>
      <w:sz w:val="16"/>
      <w:szCs w:val="16"/>
    </w:rPr>
  </w:style>
  <w:style w:type="character" w:styleId="afd">
    <w:name w:val="Strong"/>
    <w:uiPriority w:val="99"/>
    <w:qFormat/>
    <w:rsid w:val="007C3891"/>
    <w:rPr>
      <w:b/>
      <w:bCs/>
    </w:rPr>
  </w:style>
  <w:style w:type="paragraph" w:customStyle="1" w:styleId="Style3">
    <w:name w:val="Style3"/>
    <w:basedOn w:val="a"/>
    <w:rsid w:val="00CF1A80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22">
    <w:name w:val="Основной текст 2 Знак"/>
    <w:basedOn w:val="a0"/>
    <w:link w:val="21"/>
    <w:rsid w:val="00495CFC"/>
    <w:rPr>
      <w:sz w:val="28"/>
    </w:rPr>
  </w:style>
  <w:style w:type="character" w:customStyle="1" w:styleId="31">
    <w:name w:val="Основной текст 3 Знак"/>
    <w:basedOn w:val="a0"/>
    <w:link w:val="30"/>
    <w:rsid w:val="00495CFC"/>
    <w:rPr>
      <w:rFonts w:ascii="Calibri" w:hAnsi="Calibri"/>
      <w:sz w:val="16"/>
      <w:szCs w:val="16"/>
    </w:rPr>
  </w:style>
  <w:style w:type="character" w:customStyle="1" w:styleId="FontStyle39">
    <w:name w:val="Font Style39"/>
    <w:basedOn w:val="a0"/>
    <w:uiPriority w:val="99"/>
    <w:rsid w:val="006F75C7"/>
    <w:rPr>
      <w:rFonts w:ascii="Cambria" w:hAnsi="Cambria" w:cs="Cambria"/>
      <w:sz w:val="16"/>
      <w:szCs w:val="16"/>
    </w:rPr>
  </w:style>
  <w:style w:type="character" w:customStyle="1" w:styleId="FontStyle36">
    <w:name w:val="Font Style36"/>
    <w:basedOn w:val="a0"/>
    <w:uiPriority w:val="99"/>
    <w:rsid w:val="006F75C7"/>
    <w:rPr>
      <w:rFonts w:ascii="Franklin Gothic Medium Cond" w:hAnsi="Franklin Gothic Medium Cond" w:cs="Franklin Gothic Medium Cond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6F75C7"/>
    <w:pPr>
      <w:widowControl w:val="0"/>
      <w:autoSpaceDE w:val="0"/>
      <w:autoSpaceDN w:val="0"/>
      <w:adjustRightInd w:val="0"/>
      <w:spacing w:line="216" w:lineRule="exact"/>
      <w:ind w:hanging="178"/>
    </w:pPr>
    <w:rPr>
      <w:rFonts w:ascii="Cambria" w:hAnsi="Cambria"/>
    </w:rPr>
  </w:style>
  <w:style w:type="character" w:customStyle="1" w:styleId="FontStyle34">
    <w:name w:val="Font Style34"/>
    <w:basedOn w:val="a0"/>
    <w:uiPriority w:val="99"/>
    <w:rsid w:val="006F75C7"/>
    <w:rPr>
      <w:rFonts w:ascii="Cambria" w:hAnsi="Cambria" w:cs="Cambria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6F75C7"/>
    <w:pPr>
      <w:widowControl w:val="0"/>
      <w:autoSpaceDE w:val="0"/>
      <w:autoSpaceDN w:val="0"/>
      <w:adjustRightInd w:val="0"/>
      <w:spacing w:line="370" w:lineRule="exact"/>
      <w:jc w:val="center"/>
    </w:pPr>
    <w:rPr>
      <w:rFonts w:ascii="Cambria" w:hAnsi="Cambria"/>
    </w:rPr>
  </w:style>
  <w:style w:type="character" w:customStyle="1" w:styleId="afe">
    <w:name w:val="Основной текст_"/>
    <w:link w:val="26"/>
    <w:locked/>
    <w:rsid w:val="00F85263"/>
    <w:rPr>
      <w:shd w:val="clear" w:color="auto" w:fill="FFFFFF"/>
    </w:rPr>
  </w:style>
  <w:style w:type="paragraph" w:customStyle="1" w:styleId="26">
    <w:name w:val="Основной текст2"/>
    <w:basedOn w:val="a"/>
    <w:link w:val="afe"/>
    <w:rsid w:val="00F85263"/>
    <w:pPr>
      <w:shd w:val="clear" w:color="auto" w:fill="FFFFFF"/>
      <w:spacing w:after="240" w:line="274" w:lineRule="exact"/>
      <w:ind w:hanging="400"/>
      <w:jc w:val="center"/>
    </w:pPr>
    <w:rPr>
      <w:sz w:val="20"/>
      <w:szCs w:val="20"/>
    </w:rPr>
  </w:style>
  <w:style w:type="paragraph" w:customStyle="1" w:styleId="Standard">
    <w:name w:val="Standard"/>
    <w:rsid w:val="005C2A4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5C2A45"/>
    <w:pPr>
      <w:spacing w:after="120"/>
    </w:pPr>
  </w:style>
  <w:style w:type="paragraph" w:customStyle="1" w:styleId="ConsPlusDocList">
    <w:name w:val="ConsPlusDocList"/>
    <w:next w:val="Standard"/>
    <w:rsid w:val="005C2A45"/>
    <w:pPr>
      <w:widowControl w:val="0"/>
      <w:suppressAutoHyphens/>
      <w:autoSpaceDE w:val="0"/>
      <w:autoSpaceDN w:val="0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basedOn w:val="a0"/>
    <w:rsid w:val="0069649C"/>
  </w:style>
  <w:style w:type="character" w:customStyle="1" w:styleId="13">
    <w:name w:val="Знак Знак1"/>
    <w:basedOn w:val="a0"/>
    <w:locked/>
    <w:rsid w:val="001B1E1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1">
    <w:name w:val="Знак Знак4"/>
    <w:basedOn w:val="a0"/>
    <w:semiHidden/>
    <w:rsid w:val="001B1E1A"/>
    <w:rPr>
      <w:rFonts w:ascii="Cambria" w:hAnsi="Cambria"/>
      <w:sz w:val="22"/>
      <w:szCs w:val="22"/>
      <w:lang w:val="ru-RU" w:eastAsia="ru-RU" w:bidi="ar-SA"/>
    </w:rPr>
  </w:style>
  <w:style w:type="character" w:customStyle="1" w:styleId="27">
    <w:name w:val="Знак Знак2"/>
    <w:basedOn w:val="a0"/>
    <w:rsid w:val="001B1E1A"/>
    <w:rPr>
      <w:sz w:val="24"/>
      <w:lang w:val="ru-RU" w:eastAsia="ru-RU" w:bidi="ar-SA"/>
    </w:rPr>
  </w:style>
  <w:style w:type="character" w:customStyle="1" w:styleId="33">
    <w:name w:val="Знак Знак3"/>
    <w:basedOn w:val="a0"/>
    <w:locked/>
    <w:rsid w:val="001B1E1A"/>
    <w:rPr>
      <w:b/>
      <w:sz w:val="36"/>
      <w:lang w:val="ru-RU" w:eastAsia="ru-RU" w:bidi="ar-SA"/>
    </w:rPr>
  </w:style>
  <w:style w:type="paragraph" w:customStyle="1" w:styleId="text">
    <w:name w:val="text"/>
    <w:basedOn w:val="a"/>
    <w:semiHidden/>
    <w:rsid w:val="001B1E1A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semiHidden/>
    <w:rsid w:val="001B1E1A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FontStyle14">
    <w:name w:val="Font Style14"/>
    <w:basedOn w:val="a0"/>
    <w:rsid w:val="001B1E1A"/>
    <w:rPr>
      <w:rFonts w:ascii="Times New Roman" w:hAnsi="Times New Roman" w:cs="Times New Roman"/>
      <w:sz w:val="22"/>
      <w:szCs w:val="22"/>
    </w:rPr>
  </w:style>
  <w:style w:type="character" w:customStyle="1" w:styleId="6">
    <w:name w:val="Знак Знак6"/>
    <w:basedOn w:val="a0"/>
    <w:locked/>
    <w:rsid w:val="001B1E1A"/>
    <w:rPr>
      <w:b/>
      <w:sz w:val="36"/>
      <w:lang w:val="ru-RU" w:eastAsia="ru-RU" w:bidi="ar-SA"/>
    </w:rPr>
  </w:style>
  <w:style w:type="character" w:customStyle="1" w:styleId="blk">
    <w:name w:val="blk"/>
    <w:basedOn w:val="a0"/>
    <w:rsid w:val="001B1E1A"/>
  </w:style>
  <w:style w:type="paragraph" w:customStyle="1" w:styleId="pboth">
    <w:name w:val="pboth"/>
    <w:basedOn w:val="a"/>
    <w:rsid w:val="001049F0"/>
    <w:pPr>
      <w:spacing w:before="100" w:beforeAutospacing="1" w:after="100" w:afterAutospacing="1"/>
    </w:pPr>
  </w:style>
  <w:style w:type="paragraph" w:customStyle="1" w:styleId="ParagraphStyle39">
    <w:name w:val="Paragraph Style39"/>
    <w:rsid w:val="006D1F7C"/>
    <w:pPr>
      <w:autoSpaceDE w:val="0"/>
      <w:autoSpaceDN w:val="0"/>
      <w:adjustRightInd w:val="0"/>
      <w:ind w:firstLine="720"/>
    </w:pPr>
    <w:rPr>
      <w:rFonts w:ascii="Arial" w:hAnsi="Arial"/>
      <w:noProof/>
      <w:sz w:val="24"/>
      <w:szCs w:val="24"/>
    </w:rPr>
  </w:style>
  <w:style w:type="character" w:customStyle="1" w:styleId="FontStyle">
    <w:name w:val="Font Style"/>
    <w:rsid w:val="006D1F7C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customStyle="1" w:styleId="FontStyle38">
    <w:name w:val="Font Style38"/>
    <w:rsid w:val="006D1F7C"/>
    <w:rPr>
      <w:rFonts w:ascii="Times New Roman" w:hAnsi="Times New Roman"/>
      <w:noProof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5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09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7D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27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09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557A9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557A95"/>
    <w:rPr>
      <w:rFonts w:ascii="Cambria" w:hAnsi="Cambria"/>
      <w:sz w:val="22"/>
      <w:szCs w:val="22"/>
      <w:lang w:val="ru-RU" w:eastAsia="ru-RU" w:bidi="ar-SA"/>
    </w:rPr>
  </w:style>
  <w:style w:type="paragraph" w:styleId="a3">
    <w:name w:val="Subtitle"/>
    <w:basedOn w:val="a"/>
    <w:link w:val="a4"/>
    <w:qFormat/>
    <w:rsid w:val="00557A95"/>
    <w:pPr>
      <w:jc w:val="center"/>
    </w:pPr>
    <w:rPr>
      <w:szCs w:val="20"/>
    </w:rPr>
  </w:style>
  <w:style w:type="character" w:customStyle="1" w:styleId="a4">
    <w:name w:val="Подзаголовок Знак"/>
    <w:link w:val="a3"/>
    <w:rsid w:val="00557A95"/>
    <w:rPr>
      <w:sz w:val="24"/>
      <w:lang w:val="ru-RU" w:eastAsia="ru-RU" w:bidi="ar-SA"/>
    </w:rPr>
  </w:style>
  <w:style w:type="paragraph" w:styleId="a5">
    <w:name w:val="Title"/>
    <w:basedOn w:val="a"/>
    <w:link w:val="a6"/>
    <w:qFormat/>
    <w:rsid w:val="00557A95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link w:val="a5"/>
    <w:locked/>
    <w:rsid w:val="00557A95"/>
    <w:rPr>
      <w:b/>
      <w:sz w:val="36"/>
      <w:lang w:val="ru-RU" w:eastAsia="ru-RU" w:bidi="ar-SA"/>
    </w:rPr>
  </w:style>
  <w:style w:type="paragraph" w:styleId="a7">
    <w:name w:val="Body Text"/>
    <w:basedOn w:val="a"/>
    <w:link w:val="a8"/>
    <w:rsid w:val="00177DBA"/>
    <w:pPr>
      <w:jc w:val="center"/>
    </w:pPr>
    <w:rPr>
      <w:sz w:val="28"/>
      <w:szCs w:val="20"/>
    </w:rPr>
  </w:style>
  <w:style w:type="paragraph" w:styleId="21">
    <w:name w:val="Body Text 2"/>
    <w:basedOn w:val="a"/>
    <w:link w:val="22"/>
    <w:rsid w:val="00177DBA"/>
    <w:rPr>
      <w:sz w:val="28"/>
      <w:szCs w:val="20"/>
    </w:rPr>
  </w:style>
  <w:style w:type="character" w:customStyle="1" w:styleId="a8">
    <w:name w:val="Основной текст Знак"/>
    <w:link w:val="a7"/>
    <w:rsid w:val="0073278A"/>
    <w:rPr>
      <w:sz w:val="28"/>
      <w:lang w:val="ru-RU" w:eastAsia="ru-RU" w:bidi="ar-SA"/>
    </w:rPr>
  </w:style>
  <w:style w:type="paragraph" w:styleId="a9">
    <w:name w:val="List Paragraph"/>
    <w:basedOn w:val="a"/>
    <w:qFormat/>
    <w:rsid w:val="00670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C2E92"/>
    <w:pPr>
      <w:spacing w:before="100" w:beforeAutospacing="1" w:after="100" w:afterAutospacing="1"/>
    </w:pPr>
    <w:rPr>
      <w:lang w:val="en-US" w:eastAsia="en-US" w:bidi="en-US"/>
    </w:rPr>
  </w:style>
  <w:style w:type="character" w:customStyle="1" w:styleId="11">
    <w:name w:val="Знак Знак1"/>
    <w:locked/>
    <w:rsid w:val="002C2E92"/>
    <w:rPr>
      <w:rFonts w:ascii="Times New Roman" w:eastAsia="Times New Roman" w:hAnsi="Times New Roman" w:cs="Times New Roman"/>
      <w:b/>
      <w:sz w:val="36"/>
      <w:szCs w:val="20"/>
    </w:rPr>
  </w:style>
  <w:style w:type="character" w:styleId="aa">
    <w:name w:val="Hyperlink"/>
    <w:rsid w:val="00354FE7"/>
    <w:rPr>
      <w:color w:val="0000FF"/>
      <w:u w:val="single"/>
    </w:rPr>
  </w:style>
  <w:style w:type="paragraph" w:customStyle="1" w:styleId="ConsNormal">
    <w:name w:val="ConsNormal"/>
    <w:autoRedefine/>
    <w:rsid w:val="003D6484"/>
    <w:pPr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354F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caption"/>
    <w:basedOn w:val="a"/>
    <w:qFormat/>
    <w:rsid w:val="00354FE7"/>
    <w:pPr>
      <w:jc w:val="center"/>
    </w:pPr>
    <w:rPr>
      <w:sz w:val="28"/>
      <w:szCs w:val="20"/>
    </w:rPr>
  </w:style>
  <w:style w:type="paragraph" w:styleId="ac">
    <w:name w:val="Plain Text"/>
    <w:basedOn w:val="a"/>
    <w:link w:val="ad"/>
    <w:rsid w:val="00267677"/>
    <w:rPr>
      <w:rFonts w:ascii="Courier New" w:hAnsi="Courier New"/>
      <w:sz w:val="20"/>
      <w:szCs w:val="20"/>
    </w:rPr>
  </w:style>
  <w:style w:type="table" w:styleId="ae">
    <w:name w:val="Table Grid"/>
    <w:basedOn w:val="a1"/>
    <w:rsid w:val="00D25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нак Знак4"/>
    <w:semiHidden/>
    <w:rsid w:val="00AA09AB"/>
    <w:rPr>
      <w:rFonts w:ascii="Cambria" w:hAnsi="Cambria"/>
      <w:sz w:val="22"/>
      <w:szCs w:val="22"/>
      <w:lang w:val="ru-RU" w:eastAsia="ru-RU" w:bidi="ar-SA"/>
    </w:rPr>
  </w:style>
  <w:style w:type="character" w:customStyle="1" w:styleId="23">
    <w:name w:val="Знак Знак2"/>
    <w:rsid w:val="00AA09AB"/>
    <w:rPr>
      <w:sz w:val="24"/>
      <w:lang w:val="ru-RU" w:eastAsia="ru-RU" w:bidi="ar-SA"/>
    </w:rPr>
  </w:style>
  <w:style w:type="paragraph" w:styleId="30">
    <w:name w:val="Body Text 3"/>
    <w:basedOn w:val="a"/>
    <w:link w:val="31"/>
    <w:unhideWhenUsed/>
    <w:rsid w:val="00AA09A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Знак Знак3"/>
    <w:locked/>
    <w:rsid w:val="00AA09AB"/>
    <w:rPr>
      <w:b/>
      <w:sz w:val="36"/>
      <w:lang w:val="ru-RU" w:eastAsia="ru-RU" w:bidi="ar-SA"/>
    </w:rPr>
  </w:style>
  <w:style w:type="paragraph" w:customStyle="1" w:styleId="Style1">
    <w:name w:val="Style1"/>
    <w:basedOn w:val="a"/>
    <w:rsid w:val="00D95F5F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D95F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95F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95F5F"/>
    <w:pPr>
      <w:widowControl w:val="0"/>
      <w:autoSpaceDE w:val="0"/>
      <w:autoSpaceDN w:val="0"/>
      <w:adjustRightInd w:val="0"/>
      <w:spacing w:line="276" w:lineRule="exact"/>
      <w:ind w:firstLine="605"/>
    </w:pPr>
  </w:style>
  <w:style w:type="paragraph" w:customStyle="1" w:styleId="Style6">
    <w:name w:val="Style6"/>
    <w:basedOn w:val="a"/>
    <w:rsid w:val="00D95F5F"/>
    <w:pPr>
      <w:widowControl w:val="0"/>
      <w:autoSpaceDE w:val="0"/>
      <w:autoSpaceDN w:val="0"/>
      <w:adjustRightInd w:val="0"/>
      <w:spacing w:line="276" w:lineRule="exact"/>
      <w:ind w:hanging="422"/>
    </w:pPr>
  </w:style>
  <w:style w:type="paragraph" w:customStyle="1" w:styleId="Style7">
    <w:name w:val="Style7"/>
    <w:basedOn w:val="a"/>
    <w:rsid w:val="00D95F5F"/>
    <w:pPr>
      <w:widowControl w:val="0"/>
      <w:autoSpaceDE w:val="0"/>
      <w:autoSpaceDN w:val="0"/>
      <w:adjustRightInd w:val="0"/>
      <w:spacing w:line="277" w:lineRule="exact"/>
      <w:ind w:firstLine="365"/>
    </w:pPr>
  </w:style>
  <w:style w:type="character" w:customStyle="1" w:styleId="FontStyle11">
    <w:name w:val="Font Style11"/>
    <w:rsid w:val="00D95F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D95F5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D95F5F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D95F5F"/>
    <w:pPr>
      <w:widowControl w:val="0"/>
      <w:autoSpaceDE w:val="0"/>
      <w:autoSpaceDN w:val="0"/>
      <w:adjustRightInd w:val="0"/>
      <w:spacing w:line="344" w:lineRule="exact"/>
      <w:ind w:firstLine="629"/>
      <w:jc w:val="both"/>
    </w:pPr>
  </w:style>
  <w:style w:type="paragraph" w:customStyle="1" w:styleId="af">
    <w:name w:val="Таблицы (моноширинный)"/>
    <w:basedOn w:val="a"/>
    <w:next w:val="a"/>
    <w:rsid w:val="005A7B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Body Text Indent"/>
    <w:basedOn w:val="a"/>
    <w:link w:val="af1"/>
    <w:semiHidden/>
    <w:unhideWhenUsed/>
    <w:rsid w:val="009B6570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2">
    <w:name w:val="Normal (Web)"/>
    <w:basedOn w:val="a"/>
    <w:rsid w:val="009B6570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rsid w:val="00C25DAC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rsid w:val="002C123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2C1231"/>
    <w:rPr>
      <w:sz w:val="24"/>
      <w:szCs w:val="24"/>
    </w:rPr>
  </w:style>
  <w:style w:type="character" w:customStyle="1" w:styleId="ad">
    <w:name w:val="Текст Знак"/>
    <w:link w:val="ac"/>
    <w:rsid w:val="002C1231"/>
    <w:rPr>
      <w:rFonts w:ascii="Courier New" w:hAnsi="Courier New"/>
    </w:rPr>
  </w:style>
  <w:style w:type="paragraph" w:styleId="af5">
    <w:name w:val="No Spacing"/>
    <w:uiPriority w:val="1"/>
    <w:qFormat/>
    <w:rsid w:val="002C1231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69777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97779"/>
    <w:rPr>
      <w:rFonts w:ascii="Arial" w:hAnsi="Arial" w:cs="Arial"/>
      <w:b/>
      <w:bCs/>
      <w:i/>
      <w:iCs/>
      <w:sz w:val="28"/>
      <w:szCs w:val="28"/>
    </w:rPr>
  </w:style>
  <w:style w:type="paragraph" w:styleId="af6">
    <w:name w:val="footnote text"/>
    <w:basedOn w:val="a"/>
    <w:link w:val="af7"/>
    <w:unhideWhenUsed/>
    <w:rsid w:val="00697779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97779"/>
  </w:style>
  <w:style w:type="character" w:customStyle="1" w:styleId="af1">
    <w:name w:val="Основной текст с отступом Знак"/>
    <w:link w:val="af0"/>
    <w:semiHidden/>
    <w:rsid w:val="00697779"/>
    <w:rPr>
      <w:rFonts w:ascii="Calibri" w:hAnsi="Calibri"/>
      <w:sz w:val="22"/>
      <w:szCs w:val="22"/>
    </w:rPr>
  </w:style>
  <w:style w:type="character" w:styleId="af8">
    <w:name w:val="footnote reference"/>
    <w:unhideWhenUsed/>
    <w:rsid w:val="00697779"/>
    <w:rPr>
      <w:vertAlign w:val="superscript"/>
    </w:rPr>
  </w:style>
  <w:style w:type="paragraph" w:styleId="af9">
    <w:name w:val="header"/>
    <w:basedOn w:val="a"/>
    <w:link w:val="afa"/>
    <w:unhideWhenUsed/>
    <w:rsid w:val="0069777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a">
    <w:name w:val="Верхний колонтитул Знак"/>
    <w:link w:val="af9"/>
    <w:rsid w:val="00697779"/>
    <w:rPr>
      <w:rFonts w:ascii="Calibri" w:hAnsi="Calibri"/>
      <w:sz w:val="22"/>
      <w:szCs w:val="22"/>
    </w:rPr>
  </w:style>
  <w:style w:type="paragraph" w:styleId="afb">
    <w:name w:val="footer"/>
    <w:basedOn w:val="a"/>
    <w:link w:val="afc"/>
    <w:unhideWhenUsed/>
    <w:rsid w:val="0069777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link w:val="afb"/>
    <w:rsid w:val="0069777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97779"/>
    <w:pPr>
      <w:spacing w:line="273" w:lineRule="auto"/>
    </w:pPr>
    <w:rPr>
      <w:rFonts w:ascii="Courier New" w:hAnsi="Courier New" w:cs="Courier New"/>
      <w:color w:val="000000"/>
      <w:kern w:val="28"/>
    </w:rPr>
  </w:style>
  <w:style w:type="paragraph" w:customStyle="1" w:styleId="ConsPlusTitle">
    <w:name w:val="ConsPlusTitle"/>
    <w:rsid w:val="00697779"/>
    <w:rPr>
      <w:b/>
      <w:bCs/>
      <w:color w:val="000000"/>
      <w:kern w:val="28"/>
      <w:sz w:val="24"/>
      <w:szCs w:val="24"/>
    </w:rPr>
  </w:style>
  <w:style w:type="character" w:customStyle="1" w:styleId="12">
    <w:name w:val="Название Знак1"/>
    <w:locked/>
    <w:rsid w:val="00697779"/>
    <w:rPr>
      <w:rFonts w:ascii="Calibri" w:eastAsia="Calibri" w:hAnsi="Calibri" w:cs="Calibri"/>
      <w:sz w:val="28"/>
      <w:szCs w:val="28"/>
      <w:lang w:eastAsia="en-US"/>
    </w:rPr>
  </w:style>
  <w:style w:type="character" w:customStyle="1" w:styleId="af4">
    <w:name w:val="Текст выноски Знак"/>
    <w:link w:val="af3"/>
    <w:uiPriority w:val="99"/>
    <w:semiHidden/>
    <w:rsid w:val="00697779"/>
    <w:rPr>
      <w:rFonts w:ascii="Tahoma" w:hAnsi="Tahoma" w:cs="Tahoma"/>
      <w:sz w:val="16"/>
      <w:szCs w:val="16"/>
    </w:rPr>
  </w:style>
  <w:style w:type="character" w:styleId="afd">
    <w:name w:val="Strong"/>
    <w:uiPriority w:val="99"/>
    <w:qFormat/>
    <w:rsid w:val="007C3891"/>
    <w:rPr>
      <w:b/>
      <w:bCs/>
    </w:rPr>
  </w:style>
  <w:style w:type="paragraph" w:customStyle="1" w:styleId="Style3">
    <w:name w:val="Style3"/>
    <w:basedOn w:val="a"/>
    <w:rsid w:val="00CF1A80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22">
    <w:name w:val="Основной текст 2 Знак"/>
    <w:basedOn w:val="a0"/>
    <w:link w:val="21"/>
    <w:rsid w:val="00495CFC"/>
    <w:rPr>
      <w:sz w:val="28"/>
    </w:rPr>
  </w:style>
  <w:style w:type="character" w:customStyle="1" w:styleId="31">
    <w:name w:val="Основной текст 3 Знак"/>
    <w:basedOn w:val="a0"/>
    <w:link w:val="30"/>
    <w:rsid w:val="00495CFC"/>
    <w:rPr>
      <w:rFonts w:ascii="Calibri" w:hAnsi="Calibri"/>
      <w:sz w:val="16"/>
      <w:szCs w:val="16"/>
    </w:rPr>
  </w:style>
  <w:style w:type="character" w:customStyle="1" w:styleId="FontStyle39">
    <w:name w:val="Font Style39"/>
    <w:basedOn w:val="a0"/>
    <w:uiPriority w:val="99"/>
    <w:rsid w:val="006F75C7"/>
    <w:rPr>
      <w:rFonts w:ascii="Cambria" w:hAnsi="Cambria" w:cs="Cambria"/>
      <w:sz w:val="16"/>
      <w:szCs w:val="16"/>
    </w:rPr>
  </w:style>
  <w:style w:type="character" w:customStyle="1" w:styleId="FontStyle36">
    <w:name w:val="Font Style36"/>
    <w:basedOn w:val="a0"/>
    <w:uiPriority w:val="99"/>
    <w:rsid w:val="006F75C7"/>
    <w:rPr>
      <w:rFonts w:ascii="Franklin Gothic Medium Cond" w:hAnsi="Franklin Gothic Medium Cond" w:cs="Franklin Gothic Medium Cond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6F75C7"/>
    <w:pPr>
      <w:widowControl w:val="0"/>
      <w:autoSpaceDE w:val="0"/>
      <w:autoSpaceDN w:val="0"/>
      <w:adjustRightInd w:val="0"/>
      <w:spacing w:line="216" w:lineRule="exact"/>
      <w:ind w:hanging="178"/>
    </w:pPr>
    <w:rPr>
      <w:rFonts w:ascii="Cambria" w:hAnsi="Cambria"/>
    </w:rPr>
  </w:style>
  <w:style w:type="character" w:customStyle="1" w:styleId="FontStyle34">
    <w:name w:val="Font Style34"/>
    <w:basedOn w:val="a0"/>
    <w:uiPriority w:val="99"/>
    <w:rsid w:val="006F75C7"/>
    <w:rPr>
      <w:rFonts w:ascii="Cambria" w:hAnsi="Cambria" w:cs="Cambria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6F75C7"/>
    <w:pPr>
      <w:widowControl w:val="0"/>
      <w:autoSpaceDE w:val="0"/>
      <w:autoSpaceDN w:val="0"/>
      <w:adjustRightInd w:val="0"/>
      <w:spacing w:line="370" w:lineRule="exact"/>
      <w:jc w:val="center"/>
    </w:pPr>
    <w:rPr>
      <w:rFonts w:ascii="Cambria" w:hAnsi="Cambria"/>
    </w:rPr>
  </w:style>
  <w:style w:type="character" w:customStyle="1" w:styleId="afe">
    <w:name w:val="Основной текст_"/>
    <w:link w:val="26"/>
    <w:locked/>
    <w:rsid w:val="00F85263"/>
    <w:rPr>
      <w:shd w:val="clear" w:color="auto" w:fill="FFFFFF"/>
    </w:rPr>
  </w:style>
  <w:style w:type="paragraph" w:customStyle="1" w:styleId="26">
    <w:name w:val="Основной текст2"/>
    <w:basedOn w:val="a"/>
    <w:link w:val="afe"/>
    <w:rsid w:val="00F85263"/>
    <w:pPr>
      <w:shd w:val="clear" w:color="auto" w:fill="FFFFFF"/>
      <w:spacing w:after="240" w:line="274" w:lineRule="exact"/>
      <w:ind w:hanging="400"/>
      <w:jc w:val="center"/>
    </w:pPr>
    <w:rPr>
      <w:sz w:val="20"/>
      <w:szCs w:val="20"/>
    </w:rPr>
  </w:style>
  <w:style w:type="paragraph" w:customStyle="1" w:styleId="Standard">
    <w:name w:val="Standard"/>
    <w:rsid w:val="005C2A4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5C2A45"/>
    <w:pPr>
      <w:spacing w:after="120"/>
    </w:pPr>
  </w:style>
  <w:style w:type="paragraph" w:customStyle="1" w:styleId="ConsPlusDocList">
    <w:name w:val="ConsPlusDocList"/>
    <w:next w:val="Standard"/>
    <w:rsid w:val="005C2A45"/>
    <w:pPr>
      <w:widowControl w:val="0"/>
      <w:suppressAutoHyphens/>
      <w:autoSpaceDE w:val="0"/>
      <w:autoSpaceDN w:val="0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basedOn w:val="a0"/>
    <w:rsid w:val="0069649C"/>
  </w:style>
  <w:style w:type="character" w:customStyle="1" w:styleId="13">
    <w:name w:val="Знак Знак1"/>
    <w:basedOn w:val="a0"/>
    <w:locked/>
    <w:rsid w:val="001B1E1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1">
    <w:name w:val="Знак Знак4"/>
    <w:basedOn w:val="a0"/>
    <w:semiHidden/>
    <w:rsid w:val="001B1E1A"/>
    <w:rPr>
      <w:rFonts w:ascii="Cambria" w:hAnsi="Cambria"/>
      <w:sz w:val="22"/>
      <w:szCs w:val="22"/>
      <w:lang w:val="ru-RU" w:eastAsia="ru-RU" w:bidi="ar-SA"/>
    </w:rPr>
  </w:style>
  <w:style w:type="character" w:customStyle="1" w:styleId="27">
    <w:name w:val="Знак Знак2"/>
    <w:basedOn w:val="a0"/>
    <w:rsid w:val="001B1E1A"/>
    <w:rPr>
      <w:sz w:val="24"/>
      <w:lang w:val="ru-RU" w:eastAsia="ru-RU" w:bidi="ar-SA"/>
    </w:rPr>
  </w:style>
  <w:style w:type="character" w:customStyle="1" w:styleId="33">
    <w:name w:val="Знак Знак3"/>
    <w:basedOn w:val="a0"/>
    <w:locked/>
    <w:rsid w:val="001B1E1A"/>
    <w:rPr>
      <w:b/>
      <w:sz w:val="36"/>
      <w:lang w:val="ru-RU" w:eastAsia="ru-RU" w:bidi="ar-SA"/>
    </w:rPr>
  </w:style>
  <w:style w:type="paragraph" w:customStyle="1" w:styleId="text">
    <w:name w:val="text"/>
    <w:basedOn w:val="a"/>
    <w:semiHidden/>
    <w:rsid w:val="001B1E1A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semiHidden/>
    <w:rsid w:val="001B1E1A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FontStyle14">
    <w:name w:val="Font Style14"/>
    <w:basedOn w:val="a0"/>
    <w:rsid w:val="001B1E1A"/>
    <w:rPr>
      <w:rFonts w:ascii="Times New Roman" w:hAnsi="Times New Roman" w:cs="Times New Roman"/>
      <w:sz w:val="22"/>
      <w:szCs w:val="22"/>
    </w:rPr>
  </w:style>
  <w:style w:type="character" w:customStyle="1" w:styleId="6">
    <w:name w:val="Знак Знак6"/>
    <w:basedOn w:val="a0"/>
    <w:locked/>
    <w:rsid w:val="001B1E1A"/>
    <w:rPr>
      <w:b/>
      <w:sz w:val="36"/>
      <w:lang w:val="ru-RU" w:eastAsia="ru-RU" w:bidi="ar-SA"/>
    </w:rPr>
  </w:style>
  <w:style w:type="character" w:customStyle="1" w:styleId="blk">
    <w:name w:val="blk"/>
    <w:basedOn w:val="a0"/>
    <w:rsid w:val="001B1E1A"/>
  </w:style>
  <w:style w:type="paragraph" w:customStyle="1" w:styleId="pboth">
    <w:name w:val="pboth"/>
    <w:basedOn w:val="a"/>
    <w:rsid w:val="001049F0"/>
    <w:pPr>
      <w:spacing w:before="100" w:beforeAutospacing="1" w:after="100" w:afterAutospacing="1"/>
    </w:pPr>
  </w:style>
  <w:style w:type="paragraph" w:customStyle="1" w:styleId="ParagraphStyle39">
    <w:name w:val="Paragraph Style39"/>
    <w:rsid w:val="006D1F7C"/>
    <w:pPr>
      <w:autoSpaceDE w:val="0"/>
      <w:autoSpaceDN w:val="0"/>
      <w:adjustRightInd w:val="0"/>
      <w:ind w:firstLine="720"/>
    </w:pPr>
    <w:rPr>
      <w:rFonts w:ascii="Arial" w:hAnsi="Arial"/>
      <w:noProof/>
      <w:sz w:val="24"/>
      <w:szCs w:val="24"/>
    </w:rPr>
  </w:style>
  <w:style w:type="character" w:customStyle="1" w:styleId="FontStyle">
    <w:name w:val="Font Style"/>
    <w:rsid w:val="006D1F7C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customStyle="1" w:styleId="FontStyle38">
    <w:name w:val="Font Style38"/>
    <w:rsid w:val="006D1F7C"/>
    <w:rPr>
      <w:rFonts w:ascii="Times New Roman" w:hAnsi="Times New Roman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73E4-F5D0-496C-B629-BB19BE4E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1-ое  заседание  Дубровского  сельского  Совета  народных  депутатов  3-го</vt:lpstr>
    </vt:vector>
  </TitlesOfParts>
  <Company>HOME</Company>
  <LinksUpToDate>false</LinksUpToDate>
  <CharactersWithSpaces>2403</CharactersWithSpaces>
  <SharedDoc>false</SharedDoc>
  <HLinks>
    <vt:vector size="18" baseType="variant">
      <vt:variant>
        <vt:i4>8323195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  <vt:variant>
        <vt:i4>8323195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1-ое  заседание  Дубровского  сельского  Совета  народных  депутатов  3-го</dc:title>
  <dc:subject/>
  <dc:creator>USER</dc:creator>
  <cp:keywords/>
  <dc:description/>
  <cp:lastModifiedBy>Loner-XP</cp:lastModifiedBy>
  <cp:revision>102</cp:revision>
  <cp:lastPrinted>2018-08-02T09:38:00Z</cp:lastPrinted>
  <dcterms:created xsi:type="dcterms:W3CDTF">2017-02-10T09:11:00Z</dcterms:created>
  <dcterms:modified xsi:type="dcterms:W3CDTF">2024-04-27T10:31:00Z</dcterms:modified>
</cp:coreProperties>
</file>